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EF583" w14:textId="11F2211A" w:rsidR="006038F4" w:rsidRDefault="006038F4" w:rsidP="003034E3">
      <w:pPr>
        <w:rPr>
          <w:sz w:val="28"/>
          <w:szCs w:val="28"/>
        </w:rPr>
      </w:pPr>
      <w:r>
        <w:t xml:space="preserve">                </w:t>
      </w:r>
      <w:r w:rsidR="003034E3">
        <w:t xml:space="preserve">            </w:t>
      </w:r>
      <w:r>
        <w:t xml:space="preserve">                                   </w:t>
      </w:r>
      <w:r>
        <w:rPr>
          <w:noProof/>
        </w:rPr>
        <w:drawing>
          <wp:inline distT="0" distB="0" distL="0" distR="0" wp14:anchorId="0BED1B9F" wp14:editId="224968AC">
            <wp:extent cx="1147445" cy="758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370964">
        <w:t xml:space="preserve">                    </w:t>
      </w:r>
      <w:r w:rsidR="005A4C08">
        <w:rPr>
          <w:sz w:val="28"/>
          <w:szCs w:val="28"/>
        </w:rPr>
        <w:t xml:space="preserve"> </w:t>
      </w:r>
      <w:r>
        <w:t xml:space="preserve">                           </w:t>
      </w:r>
    </w:p>
    <w:p w14:paraId="57FD8EC9" w14:textId="77777777" w:rsidR="006038F4" w:rsidRDefault="006038F4" w:rsidP="006038F4">
      <w:pPr>
        <w:jc w:val="center"/>
        <w:rPr>
          <w:sz w:val="28"/>
          <w:szCs w:val="28"/>
        </w:rPr>
      </w:pPr>
    </w:p>
    <w:p w14:paraId="355BA56A" w14:textId="77777777"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  <w:r w:rsidR="00370964">
        <w:rPr>
          <w:b/>
          <w:sz w:val="28"/>
          <w:szCs w:val="28"/>
        </w:rPr>
        <w:t xml:space="preserve">                           </w:t>
      </w:r>
    </w:p>
    <w:p w14:paraId="17E598AB" w14:textId="77777777"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Старорусский район  </w:t>
      </w:r>
    </w:p>
    <w:p w14:paraId="5E1EA4B2" w14:textId="77777777"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Новгородская область</w:t>
      </w:r>
    </w:p>
    <w:p w14:paraId="58A132EE" w14:textId="77777777"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14:paraId="3B2BAE60" w14:textId="77777777" w:rsidR="006038F4" w:rsidRDefault="006038F4" w:rsidP="006038F4">
      <w:pPr>
        <w:jc w:val="center"/>
        <w:rPr>
          <w:b/>
          <w:sz w:val="28"/>
          <w:szCs w:val="28"/>
        </w:rPr>
      </w:pPr>
    </w:p>
    <w:p w14:paraId="15CD7185" w14:textId="77777777"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0588AA3A" w14:textId="77777777" w:rsidR="006038F4" w:rsidRDefault="006038F4" w:rsidP="006038F4">
      <w:pPr>
        <w:jc w:val="center"/>
        <w:rPr>
          <w:b/>
          <w:sz w:val="28"/>
          <w:szCs w:val="28"/>
        </w:rPr>
      </w:pPr>
    </w:p>
    <w:p w14:paraId="66F71B4E" w14:textId="77777777" w:rsidR="006038F4" w:rsidRDefault="006038F4" w:rsidP="006038F4">
      <w:pPr>
        <w:jc w:val="center"/>
        <w:rPr>
          <w:b/>
          <w:sz w:val="28"/>
          <w:szCs w:val="28"/>
        </w:rPr>
      </w:pPr>
    </w:p>
    <w:p w14:paraId="30DF6DEE" w14:textId="7BA62BF9" w:rsidR="00370964" w:rsidRDefault="005A4C08" w:rsidP="006038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="006038F4" w:rsidRPr="00C5434B">
        <w:rPr>
          <w:b/>
          <w:sz w:val="28"/>
          <w:szCs w:val="28"/>
        </w:rPr>
        <w:t>т</w:t>
      </w:r>
      <w:r w:rsidR="00370964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31.05.2023</w:t>
      </w:r>
      <w:r w:rsidR="006038F4" w:rsidRPr="00C5434B">
        <w:rPr>
          <w:b/>
          <w:sz w:val="28"/>
          <w:szCs w:val="28"/>
        </w:rPr>
        <w:t xml:space="preserve"> </w:t>
      </w:r>
      <w:r w:rsidR="006038F4">
        <w:rPr>
          <w:b/>
          <w:sz w:val="28"/>
          <w:szCs w:val="28"/>
        </w:rPr>
        <w:t xml:space="preserve"> </w:t>
      </w:r>
      <w:r w:rsidR="006038F4" w:rsidRPr="00C5434B">
        <w:rPr>
          <w:b/>
          <w:sz w:val="28"/>
          <w:szCs w:val="28"/>
        </w:rPr>
        <w:t>№</w:t>
      </w:r>
      <w:proofErr w:type="gramEnd"/>
      <w:r w:rsidR="006038F4" w:rsidRPr="00C543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54</w:t>
      </w:r>
    </w:p>
    <w:p w14:paraId="06892133" w14:textId="77777777" w:rsidR="006038F4" w:rsidRPr="00C5434B" w:rsidRDefault="006038F4" w:rsidP="006038F4">
      <w:pPr>
        <w:jc w:val="both"/>
        <w:rPr>
          <w:sz w:val="28"/>
          <w:szCs w:val="28"/>
        </w:rPr>
      </w:pPr>
      <w:r w:rsidRPr="00C5434B">
        <w:rPr>
          <w:sz w:val="28"/>
          <w:szCs w:val="28"/>
        </w:rPr>
        <w:t xml:space="preserve">д. </w:t>
      </w:r>
      <w:r w:rsidR="0099152D">
        <w:rPr>
          <w:sz w:val="28"/>
          <w:szCs w:val="28"/>
        </w:rPr>
        <w:t>Сусолово</w:t>
      </w:r>
    </w:p>
    <w:p w14:paraId="55CB5DEB" w14:textId="77777777" w:rsidR="006038F4" w:rsidRPr="00C5434B" w:rsidRDefault="006038F4" w:rsidP="006038F4">
      <w:pPr>
        <w:jc w:val="center"/>
        <w:rPr>
          <w:sz w:val="28"/>
          <w:szCs w:val="28"/>
        </w:rPr>
      </w:pPr>
    </w:p>
    <w:p w14:paraId="75DEE9A4" w14:textId="77777777" w:rsidR="006038F4" w:rsidRDefault="006038F4" w:rsidP="006038F4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 xml:space="preserve">О внесении </w:t>
      </w:r>
      <w:proofErr w:type="gramStart"/>
      <w:r>
        <w:rPr>
          <w:b/>
          <w:sz w:val="28"/>
          <w:szCs w:val="28"/>
        </w:rPr>
        <w:t>изменений</w:t>
      </w:r>
      <w:r w:rsidRPr="00C5434B">
        <w:rPr>
          <w:b/>
          <w:sz w:val="28"/>
          <w:szCs w:val="28"/>
        </w:rPr>
        <w:t xml:space="preserve">  в</w:t>
      </w:r>
      <w:proofErr w:type="gramEnd"/>
      <w:r w:rsidRPr="00C5434B">
        <w:rPr>
          <w:b/>
          <w:sz w:val="28"/>
          <w:szCs w:val="28"/>
        </w:rPr>
        <w:t xml:space="preserve"> </w:t>
      </w:r>
    </w:p>
    <w:p w14:paraId="03B640A7" w14:textId="77777777" w:rsidR="006038F4" w:rsidRDefault="006038F4" w:rsidP="0060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муниципальную программу </w:t>
      </w:r>
    </w:p>
    <w:p w14:paraId="01DAF4C1" w14:textId="77777777" w:rsidR="0044507F" w:rsidRDefault="006038F4" w:rsidP="0060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4507F">
        <w:rPr>
          <w:b/>
          <w:sz w:val="28"/>
          <w:szCs w:val="28"/>
        </w:rPr>
        <w:t>Повышение эффективности</w:t>
      </w:r>
    </w:p>
    <w:p w14:paraId="47EC386D" w14:textId="77777777" w:rsidR="0044507F" w:rsidRDefault="0044507F" w:rsidP="0060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бюджетных расходов</w:t>
      </w:r>
      <w:r w:rsidR="006038F4" w:rsidRPr="00C5434B">
        <w:rPr>
          <w:b/>
          <w:sz w:val="28"/>
          <w:szCs w:val="28"/>
        </w:rPr>
        <w:t xml:space="preserve"> </w:t>
      </w:r>
    </w:p>
    <w:p w14:paraId="4C3D7CCC" w14:textId="77777777" w:rsidR="006038F4" w:rsidRDefault="006038F4" w:rsidP="006038F4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 xml:space="preserve">Великосельского </w:t>
      </w:r>
    </w:p>
    <w:p w14:paraId="6DE98EB9" w14:textId="77777777" w:rsidR="006038F4" w:rsidRPr="00C5434B" w:rsidRDefault="006038F4" w:rsidP="006038F4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>сельского</w:t>
      </w:r>
      <w:r w:rsidRPr="00135FC2">
        <w:rPr>
          <w:b/>
          <w:sz w:val="28"/>
          <w:szCs w:val="28"/>
        </w:rPr>
        <w:t xml:space="preserve"> </w:t>
      </w:r>
      <w:r w:rsidRPr="00C5434B">
        <w:rPr>
          <w:b/>
          <w:sz w:val="28"/>
          <w:szCs w:val="28"/>
        </w:rPr>
        <w:t>поселения</w:t>
      </w:r>
    </w:p>
    <w:p w14:paraId="34154FA3" w14:textId="77777777" w:rsidR="006038F4" w:rsidRPr="00C5434B" w:rsidRDefault="0044507F" w:rsidP="0060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0F540D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0F540D">
        <w:rPr>
          <w:b/>
          <w:sz w:val="28"/>
          <w:szCs w:val="28"/>
        </w:rPr>
        <w:t>5</w:t>
      </w:r>
      <w:r w:rsidR="006038F4">
        <w:rPr>
          <w:b/>
          <w:sz w:val="28"/>
          <w:szCs w:val="28"/>
        </w:rPr>
        <w:t xml:space="preserve"> годы»</w:t>
      </w:r>
      <w:r w:rsidR="006038F4" w:rsidRPr="00135FC2">
        <w:rPr>
          <w:b/>
          <w:sz w:val="28"/>
          <w:szCs w:val="28"/>
        </w:rPr>
        <w:t xml:space="preserve"> </w:t>
      </w:r>
    </w:p>
    <w:p w14:paraId="309CE094" w14:textId="77777777" w:rsidR="006038F4" w:rsidRPr="00C5434B" w:rsidRDefault="006038F4" w:rsidP="006038F4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 xml:space="preserve"> </w:t>
      </w:r>
    </w:p>
    <w:p w14:paraId="0D6068BB" w14:textId="77777777" w:rsidR="006038F4" w:rsidRPr="00C5434B" w:rsidRDefault="006038F4" w:rsidP="006038F4">
      <w:pPr>
        <w:rPr>
          <w:b/>
          <w:sz w:val="28"/>
          <w:szCs w:val="28"/>
        </w:rPr>
      </w:pPr>
    </w:p>
    <w:p w14:paraId="469E950A" w14:textId="77777777" w:rsidR="006038F4" w:rsidRPr="00C5434B" w:rsidRDefault="006038F4" w:rsidP="006038F4">
      <w:pPr>
        <w:rPr>
          <w:b/>
          <w:sz w:val="28"/>
          <w:szCs w:val="28"/>
        </w:rPr>
      </w:pPr>
    </w:p>
    <w:p w14:paraId="4CC888EF" w14:textId="77777777" w:rsidR="00137DB7" w:rsidRDefault="006038F4" w:rsidP="00137DB7">
      <w:pPr>
        <w:jc w:val="both"/>
        <w:rPr>
          <w:sz w:val="28"/>
          <w:szCs w:val="28"/>
        </w:rPr>
      </w:pPr>
      <w:r w:rsidRPr="00C5434B">
        <w:rPr>
          <w:b/>
          <w:sz w:val="28"/>
          <w:szCs w:val="28"/>
        </w:rPr>
        <w:tab/>
      </w:r>
      <w:r w:rsidR="00137DB7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сельского поселения от </w:t>
      </w:r>
      <w:r w:rsidR="00AC3D8D" w:rsidRPr="00AC3D8D">
        <w:rPr>
          <w:sz w:val="28"/>
          <w:szCs w:val="28"/>
        </w:rPr>
        <w:t>18.10.2021</w:t>
      </w:r>
      <w:r w:rsidR="00137DB7" w:rsidRPr="00AC3D8D">
        <w:rPr>
          <w:sz w:val="28"/>
          <w:szCs w:val="28"/>
        </w:rPr>
        <w:t xml:space="preserve"> № </w:t>
      </w:r>
      <w:r w:rsidR="00AC3D8D" w:rsidRPr="00AC3D8D">
        <w:rPr>
          <w:sz w:val="28"/>
          <w:szCs w:val="28"/>
        </w:rPr>
        <w:t>180</w:t>
      </w:r>
      <w:r w:rsidR="00137DB7" w:rsidRPr="00AC3D8D">
        <w:rPr>
          <w:sz w:val="28"/>
          <w:szCs w:val="28"/>
        </w:rPr>
        <w:t>-рг</w:t>
      </w:r>
      <w:r w:rsidR="00137DB7">
        <w:rPr>
          <w:sz w:val="28"/>
          <w:szCs w:val="28"/>
        </w:rPr>
        <w:t xml:space="preserve"> «Об утверждении Перечня муниципальных программ Великосельского сельского поселения»</w:t>
      </w:r>
    </w:p>
    <w:p w14:paraId="443A0CAB" w14:textId="77777777" w:rsidR="00137DB7" w:rsidRDefault="00137DB7" w:rsidP="00137DB7">
      <w:pPr>
        <w:jc w:val="both"/>
        <w:rPr>
          <w:sz w:val="28"/>
          <w:szCs w:val="28"/>
        </w:rPr>
      </w:pPr>
    </w:p>
    <w:p w14:paraId="0204DFC8" w14:textId="77777777" w:rsidR="00137DB7" w:rsidRDefault="00137DB7" w:rsidP="00137DB7">
      <w:pPr>
        <w:jc w:val="both"/>
        <w:rPr>
          <w:b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  <w:r>
        <w:rPr>
          <w:b/>
        </w:rPr>
        <w:t xml:space="preserve"> </w:t>
      </w:r>
    </w:p>
    <w:p w14:paraId="10099F1A" w14:textId="77777777" w:rsidR="00137DB7" w:rsidRDefault="00137DB7" w:rsidP="00137DB7">
      <w:pPr>
        <w:jc w:val="both"/>
        <w:rPr>
          <w:b/>
        </w:rPr>
      </w:pPr>
      <w:r>
        <w:rPr>
          <w:b/>
        </w:rPr>
        <w:t xml:space="preserve">    </w:t>
      </w:r>
    </w:p>
    <w:p w14:paraId="5C2958B3" w14:textId="77777777" w:rsidR="005554A8" w:rsidRDefault="005554A8" w:rsidP="005554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муниципальную программу «Повышение эффективности бюджетных расходов Великосельского сельского поселения на 20</w:t>
      </w:r>
      <w:r w:rsidR="000F540D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0F540D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годы»:</w:t>
      </w:r>
    </w:p>
    <w:p w14:paraId="393CBAF9" w14:textId="77777777" w:rsidR="005554A8" w:rsidRDefault="005554A8" w:rsidP="005554A8">
      <w:pPr>
        <w:jc w:val="both"/>
        <w:rPr>
          <w:sz w:val="28"/>
          <w:szCs w:val="28"/>
        </w:rPr>
      </w:pPr>
    </w:p>
    <w:p w14:paraId="69DDA42B" w14:textId="77777777" w:rsidR="006038F4" w:rsidRDefault="006038F4" w:rsidP="006038F4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паспорте программы раздел 7 «Объемы и источники финансирования муниципальной программы в целом и по годам реализации (тыс.руб.)</w:t>
      </w:r>
      <w:r w:rsidR="00800CC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редакции:</w:t>
      </w: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511"/>
        <w:gridCol w:w="1848"/>
        <w:gridCol w:w="1407"/>
        <w:gridCol w:w="1208"/>
        <w:gridCol w:w="240"/>
        <w:gridCol w:w="2074"/>
        <w:gridCol w:w="852"/>
      </w:tblGrid>
      <w:tr w:rsidR="0044507F" w:rsidRPr="007B058B" w14:paraId="6DF85F98" w14:textId="77777777" w:rsidTr="009F0E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EAEC" w14:textId="77777777" w:rsidR="0044507F" w:rsidRPr="005157B4" w:rsidRDefault="0044507F" w:rsidP="00CA33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4FC0" w14:textId="77777777"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67DE" w14:textId="77777777"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97E0" w14:textId="77777777"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3940" w14:textId="77777777"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3407" w14:textId="77777777"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B9F8" w14:textId="77777777" w:rsidR="0044507F" w:rsidRPr="005157B4" w:rsidRDefault="0044507F" w:rsidP="00CA3305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</w:tr>
      <w:tr w:rsidR="00AC3D8D" w:rsidRPr="005157B4" w14:paraId="5B002342" w14:textId="77777777" w:rsidTr="009F0E22">
        <w:trPr>
          <w:gridAfter w:val="7"/>
          <w:wAfter w:w="9140" w:type="dxa"/>
          <w:trHeight w:val="51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37C3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AC3D8D" w:rsidRPr="005157B4" w14:paraId="4BFA36B6" w14:textId="77777777" w:rsidTr="009F0E22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78B7" w14:textId="77777777" w:rsidR="00AC3D8D" w:rsidRPr="005157B4" w:rsidRDefault="00AC3D8D" w:rsidP="008345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C0DF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Областной</w:t>
            </w:r>
          </w:p>
          <w:p w14:paraId="3A681449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164D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Федеральный</w:t>
            </w:r>
          </w:p>
          <w:p w14:paraId="1A676363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9786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Бюджет</w:t>
            </w:r>
          </w:p>
          <w:p w14:paraId="7A2D98E3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lastRenderedPageBreak/>
              <w:t>муниципа</w:t>
            </w:r>
            <w:proofErr w:type="spellEnd"/>
          </w:p>
          <w:p w14:paraId="424F38EC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льного</w:t>
            </w:r>
            <w:proofErr w:type="spellEnd"/>
          </w:p>
          <w:p w14:paraId="74478455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9F78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Бюджет</w:t>
            </w:r>
          </w:p>
          <w:p w14:paraId="576EC2B1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E321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Внебюджетные</w:t>
            </w:r>
          </w:p>
          <w:p w14:paraId="7B29593A" w14:textId="77777777"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0A04" w14:textId="77777777"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всего</w:t>
            </w:r>
          </w:p>
        </w:tc>
      </w:tr>
      <w:tr w:rsidR="009F0E22" w:rsidRPr="005157B4" w14:paraId="77DD17C0" w14:textId="77777777" w:rsidTr="009F0E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B650" w14:textId="77777777"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FEDF" w14:textId="77777777"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6263" w14:textId="77777777"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64B4" w14:textId="77777777"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273C" w14:textId="77777777" w:rsidR="009F0E22" w:rsidRDefault="00A23622" w:rsidP="00AC3D8D">
            <w:r>
              <w:rPr>
                <w:color w:val="000000"/>
                <w:sz w:val="28"/>
                <w:szCs w:val="28"/>
              </w:rPr>
              <w:t>45,4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41B" w14:textId="77777777"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E934" w14:textId="77777777" w:rsidR="009F0E22" w:rsidRDefault="00A23622" w:rsidP="00D470C4">
            <w:r>
              <w:rPr>
                <w:color w:val="000000"/>
                <w:sz w:val="28"/>
                <w:szCs w:val="28"/>
              </w:rPr>
              <w:t>45,4</w:t>
            </w:r>
          </w:p>
        </w:tc>
      </w:tr>
      <w:tr w:rsidR="009F0E22" w14:paraId="4BAE9DF2" w14:textId="77777777" w:rsidTr="009F0E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12DD" w14:textId="77777777"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9AB4" w14:textId="77777777"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ACF5" w14:textId="77777777"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E402" w14:textId="77777777"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F2A0" w14:textId="77777777" w:rsidR="009F0E22" w:rsidRDefault="009F0E22" w:rsidP="008345A3"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BA71" w14:textId="77777777"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647C" w14:textId="77777777" w:rsidR="009F0E22" w:rsidRDefault="009F0E22" w:rsidP="00D470C4"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9F0E22" w14:paraId="4E6752DB" w14:textId="77777777" w:rsidTr="009F0E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2FE6" w14:textId="77777777"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3C02" w14:textId="77777777"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EE12" w14:textId="77777777"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FE1C" w14:textId="77777777"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3C47" w14:textId="77777777" w:rsidR="009F0E22" w:rsidRDefault="009F0E22" w:rsidP="008345A3"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7445" w14:textId="77777777"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33F0" w14:textId="77777777" w:rsidR="009F0E22" w:rsidRDefault="009F0E22" w:rsidP="00D470C4"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9F0E22" w14:paraId="51B418DA" w14:textId="77777777" w:rsidTr="009F0E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7F23" w14:textId="77777777"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4AEA" w14:textId="77777777"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CDC0" w14:textId="77777777"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F0F4" w14:textId="77777777"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8EF0" w14:textId="77777777" w:rsidR="009F0E22" w:rsidRDefault="009F0E22" w:rsidP="008345A3"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8645" w14:textId="77777777"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F34A" w14:textId="77777777" w:rsidR="009F0E22" w:rsidRDefault="009F0E22" w:rsidP="00D470C4"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9F0E22" w:rsidRPr="005157B4" w14:paraId="70351310" w14:textId="77777777" w:rsidTr="009F0E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3B2A" w14:textId="77777777"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772D" w14:textId="77777777"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C6AD" w14:textId="77777777"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9FB5" w14:textId="77777777"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B9D2" w14:textId="77777777" w:rsidR="009F0E22" w:rsidRDefault="00A23622" w:rsidP="00AC3D8D">
            <w:r>
              <w:rPr>
                <w:color w:val="000000"/>
                <w:sz w:val="28"/>
                <w:szCs w:val="28"/>
              </w:rPr>
              <w:t>169,3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89AD" w14:textId="77777777"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8A43" w14:textId="77777777" w:rsidR="009F0E22" w:rsidRDefault="00A23622" w:rsidP="00D470C4">
            <w:r>
              <w:rPr>
                <w:color w:val="000000"/>
                <w:sz w:val="28"/>
                <w:szCs w:val="28"/>
              </w:rPr>
              <w:t>169,3</w:t>
            </w:r>
          </w:p>
        </w:tc>
      </w:tr>
    </w:tbl>
    <w:p w14:paraId="3F294E24" w14:textId="77777777" w:rsidR="0044507F" w:rsidRDefault="0044507F" w:rsidP="006038F4">
      <w:pPr>
        <w:ind w:left="360"/>
        <w:rPr>
          <w:sz w:val="28"/>
          <w:szCs w:val="28"/>
        </w:rPr>
      </w:pPr>
    </w:p>
    <w:p w14:paraId="2EA78256" w14:textId="77777777" w:rsidR="006038F4" w:rsidRDefault="006038F4" w:rsidP="006038F4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Мероприятия муниципальной программы изложить в редакции согласно приложению 1.</w:t>
      </w:r>
    </w:p>
    <w:p w14:paraId="6B3FED1D" w14:textId="77777777" w:rsidR="006038F4" w:rsidRDefault="006038F4" w:rsidP="006038F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муниципальной газете «Великосельский вестник».</w:t>
      </w:r>
    </w:p>
    <w:p w14:paraId="0E786381" w14:textId="77777777" w:rsidR="006038F4" w:rsidRDefault="006038F4" w:rsidP="006038F4">
      <w:pPr>
        <w:shd w:val="clear" w:color="auto" w:fill="FFFFFF"/>
        <w:tabs>
          <w:tab w:val="left" w:pos="1402"/>
        </w:tabs>
        <w:spacing w:line="322" w:lineRule="exact"/>
        <w:ind w:left="360"/>
        <w:jc w:val="both"/>
        <w:rPr>
          <w:sz w:val="28"/>
          <w:szCs w:val="28"/>
        </w:rPr>
      </w:pPr>
    </w:p>
    <w:p w14:paraId="3B8E09FB" w14:textId="77777777" w:rsidR="006038F4" w:rsidRPr="0073612C" w:rsidRDefault="006038F4" w:rsidP="006038F4">
      <w:pPr>
        <w:shd w:val="clear" w:color="auto" w:fill="FFFFFF"/>
        <w:tabs>
          <w:tab w:val="left" w:pos="1402"/>
        </w:tabs>
        <w:spacing w:line="322" w:lineRule="exact"/>
        <w:ind w:left="326" w:hanging="326"/>
        <w:jc w:val="both"/>
        <w:rPr>
          <w:i/>
          <w:sz w:val="28"/>
          <w:szCs w:val="28"/>
        </w:rPr>
      </w:pPr>
    </w:p>
    <w:p w14:paraId="4DCCFFA8" w14:textId="51FCC581" w:rsidR="006038F4" w:rsidRPr="00F867A9" w:rsidRDefault="005A4C08" w:rsidP="006038F4">
      <w:pPr>
        <w:rPr>
          <w:b/>
          <w:bCs/>
          <w:sz w:val="28"/>
          <w:szCs w:val="28"/>
        </w:rPr>
      </w:pPr>
      <w:r w:rsidRPr="00F867A9">
        <w:rPr>
          <w:b/>
          <w:bCs/>
          <w:sz w:val="28"/>
          <w:szCs w:val="28"/>
        </w:rPr>
        <w:t xml:space="preserve">Заместитель </w:t>
      </w:r>
      <w:r w:rsidR="006038F4" w:rsidRPr="00F867A9">
        <w:rPr>
          <w:b/>
          <w:bCs/>
          <w:sz w:val="28"/>
          <w:szCs w:val="28"/>
        </w:rPr>
        <w:t>Глав</w:t>
      </w:r>
      <w:r w:rsidRPr="00F867A9">
        <w:rPr>
          <w:b/>
          <w:bCs/>
          <w:sz w:val="28"/>
          <w:szCs w:val="28"/>
        </w:rPr>
        <w:t>ы</w:t>
      </w:r>
      <w:r w:rsidR="006038F4" w:rsidRPr="00F867A9">
        <w:rPr>
          <w:b/>
          <w:bCs/>
          <w:sz w:val="28"/>
          <w:szCs w:val="28"/>
        </w:rPr>
        <w:t xml:space="preserve"> </w:t>
      </w:r>
      <w:r w:rsidR="003034E3" w:rsidRPr="00F867A9">
        <w:rPr>
          <w:b/>
          <w:bCs/>
          <w:sz w:val="28"/>
          <w:szCs w:val="28"/>
        </w:rPr>
        <w:t>администрации</w:t>
      </w:r>
      <w:r w:rsidR="006038F4" w:rsidRPr="00F867A9">
        <w:rPr>
          <w:b/>
          <w:bCs/>
          <w:sz w:val="28"/>
          <w:szCs w:val="28"/>
        </w:rPr>
        <w:t xml:space="preserve">          </w:t>
      </w:r>
      <w:r w:rsidRPr="00F867A9">
        <w:rPr>
          <w:b/>
          <w:bCs/>
          <w:sz w:val="28"/>
          <w:szCs w:val="28"/>
        </w:rPr>
        <w:t xml:space="preserve">                  </w:t>
      </w:r>
      <w:proofErr w:type="spellStart"/>
      <w:r w:rsidRPr="00F867A9">
        <w:rPr>
          <w:b/>
          <w:bCs/>
          <w:sz w:val="28"/>
          <w:szCs w:val="28"/>
        </w:rPr>
        <w:t>А.В.Иванова</w:t>
      </w:r>
      <w:proofErr w:type="spellEnd"/>
      <w:r w:rsidR="006038F4" w:rsidRPr="00F867A9">
        <w:rPr>
          <w:b/>
          <w:bCs/>
          <w:sz w:val="28"/>
          <w:szCs w:val="28"/>
        </w:rPr>
        <w:t xml:space="preserve">                                          </w:t>
      </w:r>
      <w:r w:rsidR="000E45F4" w:rsidRPr="00F867A9">
        <w:rPr>
          <w:b/>
          <w:bCs/>
          <w:sz w:val="28"/>
          <w:szCs w:val="28"/>
        </w:rPr>
        <w:t xml:space="preserve">    </w:t>
      </w:r>
      <w:r w:rsidR="006038F4" w:rsidRPr="00F867A9">
        <w:rPr>
          <w:b/>
          <w:bCs/>
          <w:sz w:val="28"/>
          <w:szCs w:val="28"/>
        </w:rPr>
        <w:t xml:space="preserve">      </w:t>
      </w:r>
      <w:r w:rsidRPr="00F867A9">
        <w:rPr>
          <w:b/>
          <w:bCs/>
          <w:sz w:val="28"/>
          <w:szCs w:val="28"/>
        </w:rPr>
        <w:t xml:space="preserve"> </w:t>
      </w:r>
    </w:p>
    <w:p w14:paraId="4C78AD17" w14:textId="77777777" w:rsidR="00A15894" w:rsidRDefault="00A15894"/>
    <w:p w14:paraId="4C953C1F" w14:textId="77777777" w:rsidR="00AE3DD5" w:rsidRDefault="00AE3DD5"/>
    <w:p w14:paraId="14305944" w14:textId="77777777" w:rsidR="00AE3DD5" w:rsidRDefault="00AE3DD5"/>
    <w:p w14:paraId="4B93E39F" w14:textId="30F1F43B" w:rsidR="00AE3DD5" w:rsidRPr="001B55CF" w:rsidRDefault="005A4C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390396F" w14:textId="77777777" w:rsidR="00AE3DD5" w:rsidRDefault="00AE3DD5"/>
    <w:p w14:paraId="4EF815AA" w14:textId="77777777" w:rsidR="00AE3DD5" w:rsidRDefault="00AE3DD5"/>
    <w:p w14:paraId="1E63F965" w14:textId="77777777" w:rsidR="00AE3DD5" w:rsidRDefault="00AE3DD5"/>
    <w:p w14:paraId="7C635AF9" w14:textId="77777777" w:rsidR="00AE3DD5" w:rsidRDefault="00AE3DD5"/>
    <w:p w14:paraId="0AA60702" w14:textId="77777777" w:rsidR="00AE3DD5" w:rsidRDefault="00AE3DD5"/>
    <w:p w14:paraId="1E6797A5" w14:textId="77777777" w:rsidR="00AE3DD5" w:rsidRDefault="00AE3DD5"/>
    <w:p w14:paraId="07314619" w14:textId="77777777" w:rsidR="00AE3DD5" w:rsidRDefault="00AE3DD5"/>
    <w:p w14:paraId="085AE68E" w14:textId="77777777" w:rsidR="00AE3DD5" w:rsidRDefault="00AE3DD5">
      <w:pPr>
        <w:sectPr w:rsidR="00AE3DD5" w:rsidSect="00A15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4B9547" w14:textId="77777777" w:rsidR="00AE3DD5" w:rsidRPr="00AE3DD5" w:rsidRDefault="00AE3DD5" w:rsidP="00AE3DD5">
      <w:pPr>
        <w:shd w:val="clear" w:color="auto" w:fill="FFFFFF"/>
        <w:spacing w:before="100" w:beforeAutospacing="1" w:after="150" w:line="300" w:lineRule="atLeast"/>
        <w:jc w:val="center"/>
        <w:rPr>
          <w:color w:val="000000"/>
          <w:sz w:val="28"/>
          <w:szCs w:val="28"/>
        </w:rPr>
      </w:pPr>
      <w:r w:rsidRPr="00AE3DD5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Приложение 1</w:t>
      </w:r>
    </w:p>
    <w:p w14:paraId="48AA8767" w14:textId="77777777" w:rsidR="00AE3DD5" w:rsidRDefault="00AE3DD5" w:rsidP="00AE3DD5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</w:p>
    <w:p w14:paraId="5119669D" w14:textId="77777777" w:rsidR="007412E8" w:rsidRDefault="007412E8" w:rsidP="007412E8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Мероприятия программы</w:t>
      </w:r>
    </w:p>
    <w:p w14:paraId="568279F6" w14:textId="77777777" w:rsidR="007412E8" w:rsidRDefault="007412E8" w:rsidP="007412E8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487"/>
        <w:gridCol w:w="2264"/>
        <w:gridCol w:w="1060"/>
        <w:gridCol w:w="965"/>
        <w:gridCol w:w="1447"/>
        <w:gridCol w:w="1172"/>
        <w:gridCol w:w="1134"/>
        <w:gridCol w:w="1276"/>
        <w:gridCol w:w="1850"/>
      </w:tblGrid>
      <w:tr w:rsidR="007412E8" w14:paraId="09EB7CB0" w14:textId="77777777" w:rsidTr="007412E8">
        <w:trPr>
          <w:trHeight w:val="87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C5E8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14:paraId="67EE3291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C3FC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  <w:p w14:paraId="5C69762F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C888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Испол</w:t>
            </w:r>
            <w:proofErr w:type="spellEnd"/>
          </w:p>
          <w:p w14:paraId="5B04F2FB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нитель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5E66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</w:t>
            </w:r>
          </w:p>
          <w:p w14:paraId="25345961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Реалии</w:t>
            </w:r>
          </w:p>
          <w:p w14:paraId="6455AE69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зации</w:t>
            </w:r>
            <w:proofErr w:type="spellEnd"/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D99F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Целе</w:t>
            </w:r>
            <w:proofErr w:type="spellEnd"/>
          </w:p>
          <w:p w14:paraId="0F797CAF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вой</w:t>
            </w:r>
          </w:p>
          <w:p w14:paraId="42B109D6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</w:t>
            </w:r>
          </w:p>
          <w:p w14:paraId="1CD31C6E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затель</w:t>
            </w:r>
            <w:proofErr w:type="spellEnd"/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5896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Источ</w:t>
            </w:r>
            <w:proofErr w:type="spellEnd"/>
          </w:p>
          <w:p w14:paraId="2AB16E46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</w:t>
            </w:r>
          </w:p>
          <w:p w14:paraId="73E04FF7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финна</w:t>
            </w:r>
          </w:p>
          <w:p w14:paraId="7F689D14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нсиро</w:t>
            </w:r>
            <w:proofErr w:type="spellEnd"/>
          </w:p>
          <w:p w14:paraId="6B5F0D43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5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AD10" w14:textId="77777777" w:rsidR="007412E8" w:rsidRDefault="007412E8">
            <w:pPr>
              <w:spacing w:before="100" w:beforeAutospacing="1" w:after="15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07D8240B" w14:textId="77777777" w:rsidR="007412E8" w:rsidRDefault="007412E8">
            <w:pPr>
              <w:spacing w:before="100" w:beforeAutospacing="1" w:after="15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финансирования по годам (тыс. рублей)</w:t>
            </w:r>
          </w:p>
        </w:tc>
      </w:tr>
      <w:tr w:rsidR="007412E8" w14:paraId="65B5C4D5" w14:textId="77777777" w:rsidTr="007412E8">
        <w:trPr>
          <w:trHeight w:val="9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1261" w14:textId="77777777" w:rsidR="007412E8" w:rsidRDefault="007412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CDAE" w14:textId="77777777" w:rsidR="007412E8" w:rsidRDefault="007412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801F" w14:textId="77777777" w:rsidR="007412E8" w:rsidRDefault="007412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2576" w14:textId="77777777" w:rsidR="007412E8" w:rsidRDefault="007412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17F9" w14:textId="77777777" w:rsidR="007412E8" w:rsidRDefault="007412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B241" w14:textId="77777777" w:rsidR="007412E8" w:rsidRDefault="007412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38C2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14:paraId="4F6A5FD0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99A3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14:paraId="4914CB58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D399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14:paraId="02C76C41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9AA8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14:paraId="4189FCD8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7412E8" w14:paraId="6C4AFA8F" w14:textId="77777777" w:rsidTr="007412E8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FB78" w14:textId="77777777" w:rsidR="007412E8" w:rsidRDefault="007412E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3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E722" w14:textId="77777777" w:rsidR="007412E8" w:rsidRDefault="007412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Задача 1: Развитие информационной системы управления муниципальными финансами</w:t>
            </w:r>
          </w:p>
        </w:tc>
      </w:tr>
      <w:tr w:rsidR="007412E8" w14:paraId="21260860" w14:textId="77777777" w:rsidTr="007412E8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3FC8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8AA2" w14:textId="77777777" w:rsidR="007412E8" w:rsidRDefault="007412E8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Обслуживание  программы  «Парус-Бюджет» для обеспечения функциональных возможностей автоматизации процесса </w:t>
            </w:r>
            <w:r>
              <w:rPr>
                <w:color w:val="000000"/>
                <w:sz w:val="28"/>
                <w:szCs w:val="28"/>
              </w:rPr>
              <w:lastRenderedPageBreak/>
              <w:t>формирования и мониторинга  бюджета Великосельского  сельского поселения</w:t>
            </w:r>
          </w:p>
          <w:p w14:paraId="18B564C9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3749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Администрация Великосельского 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8AD7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3119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  <w:p w14:paraId="4F3C7881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14:paraId="5DE7C068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43EE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14:paraId="43B3B563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6C15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48A7" w14:textId="77777777" w:rsidR="007412E8" w:rsidRDefault="00A23622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2582" w14:textId="77777777" w:rsidR="007412E8" w:rsidRDefault="009F0E22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A2FF" w14:textId="77777777" w:rsidR="007412E8" w:rsidRDefault="009F0E22" w:rsidP="009F0E22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7412E8" w14:paraId="57CE67C9" w14:textId="77777777" w:rsidTr="007412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088A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82C8" w14:textId="77777777" w:rsidR="007412E8" w:rsidRDefault="007412E8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технических средств для установки программного обеспечения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F4AC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Великосельского 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1EEF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965C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  <w:p w14:paraId="2690119A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14:paraId="0000140C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AE55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14:paraId="0DE5BF89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A510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3CCA" w14:textId="77777777" w:rsidR="007412E8" w:rsidRDefault="009F0E22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F363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0D48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7412E8" w14:paraId="293CCBAC" w14:textId="77777777" w:rsidTr="007412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61C3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3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4438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2: 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7412E8" w14:paraId="3E69C3E7" w14:textId="77777777" w:rsidTr="007412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4939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CAF9" w14:textId="77777777" w:rsidR="007412E8" w:rsidRDefault="007412E8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Профессиональная подготовка и повышение квалификации муниципальных служащих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A64B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Великосельского 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8468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58AD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1.2.1.</w:t>
            </w:r>
          </w:p>
          <w:p w14:paraId="5E50EF50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14:paraId="61F9C3AD" w14:textId="77777777"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A81A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14:paraId="0A41C8A3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CADE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5C39" w14:textId="77777777" w:rsidR="007412E8" w:rsidRDefault="009F0E22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CBAD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84F0" w14:textId="77777777"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</w:tbl>
    <w:p w14:paraId="7A8D5127" w14:textId="77777777" w:rsidR="007412E8" w:rsidRDefault="007412E8" w:rsidP="007412E8">
      <w:pPr>
        <w:shd w:val="clear" w:color="auto" w:fill="FFFFFF"/>
        <w:spacing w:line="300" w:lineRule="atLeast"/>
        <w:rPr>
          <w:b/>
          <w:bCs/>
          <w:color w:val="000000"/>
          <w:sz w:val="28"/>
          <w:szCs w:val="28"/>
        </w:rPr>
      </w:pPr>
    </w:p>
    <w:p w14:paraId="1A6F3603" w14:textId="77777777" w:rsidR="007412E8" w:rsidRDefault="007412E8" w:rsidP="007412E8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3777D9D9" w14:textId="77777777" w:rsidR="00AE3DD5" w:rsidRDefault="00AE3DD5"/>
    <w:sectPr w:rsidR="00AE3DD5" w:rsidSect="00AE3D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1597A"/>
    <w:multiLevelType w:val="multilevel"/>
    <w:tmpl w:val="12465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D9D4E1D"/>
    <w:multiLevelType w:val="multilevel"/>
    <w:tmpl w:val="00B8FC5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 w15:restartNumberingAfterBreak="0">
    <w:nsid w:val="7F0360CC"/>
    <w:multiLevelType w:val="multilevel"/>
    <w:tmpl w:val="73806BF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9123012">
    <w:abstractNumId w:val="0"/>
  </w:num>
  <w:num w:numId="2" w16cid:durableId="759330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826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3277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F4"/>
    <w:rsid w:val="000753A8"/>
    <w:rsid w:val="0008623A"/>
    <w:rsid w:val="000E45F4"/>
    <w:rsid w:val="000F3DCF"/>
    <w:rsid w:val="000F540D"/>
    <w:rsid w:val="000F5856"/>
    <w:rsid w:val="00104947"/>
    <w:rsid w:val="00125D49"/>
    <w:rsid w:val="00137DB7"/>
    <w:rsid w:val="00172535"/>
    <w:rsid w:val="001A1D84"/>
    <w:rsid w:val="001B4505"/>
    <w:rsid w:val="001B55CF"/>
    <w:rsid w:val="001F60FC"/>
    <w:rsid w:val="00205358"/>
    <w:rsid w:val="00262FFF"/>
    <w:rsid w:val="002D02A0"/>
    <w:rsid w:val="003034E3"/>
    <w:rsid w:val="0032031B"/>
    <w:rsid w:val="00323667"/>
    <w:rsid w:val="0033581F"/>
    <w:rsid w:val="00370964"/>
    <w:rsid w:val="003E46AE"/>
    <w:rsid w:val="0043660C"/>
    <w:rsid w:val="0044507F"/>
    <w:rsid w:val="0046636D"/>
    <w:rsid w:val="0048481B"/>
    <w:rsid w:val="005554A8"/>
    <w:rsid w:val="00567552"/>
    <w:rsid w:val="00587F0C"/>
    <w:rsid w:val="005A25F8"/>
    <w:rsid w:val="005A275D"/>
    <w:rsid w:val="005A4C08"/>
    <w:rsid w:val="006038F4"/>
    <w:rsid w:val="006430F7"/>
    <w:rsid w:val="0066007A"/>
    <w:rsid w:val="006B4EBF"/>
    <w:rsid w:val="006C4A8B"/>
    <w:rsid w:val="006E15DE"/>
    <w:rsid w:val="007412E8"/>
    <w:rsid w:val="00800CC2"/>
    <w:rsid w:val="0099152D"/>
    <w:rsid w:val="009F0E22"/>
    <w:rsid w:val="00A15894"/>
    <w:rsid w:val="00A23622"/>
    <w:rsid w:val="00A53D5A"/>
    <w:rsid w:val="00AA0A4B"/>
    <w:rsid w:val="00AC3D8D"/>
    <w:rsid w:val="00AE3DD5"/>
    <w:rsid w:val="00B70964"/>
    <w:rsid w:val="00BA1467"/>
    <w:rsid w:val="00BF32AF"/>
    <w:rsid w:val="00C10432"/>
    <w:rsid w:val="00D34E3E"/>
    <w:rsid w:val="00DF6BD3"/>
    <w:rsid w:val="00E36A08"/>
    <w:rsid w:val="00E40414"/>
    <w:rsid w:val="00F17D56"/>
    <w:rsid w:val="00F66CB0"/>
    <w:rsid w:val="00F74907"/>
    <w:rsid w:val="00F867A9"/>
    <w:rsid w:val="00FA1975"/>
    <w:rsid w:val="00FB586B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0CDF"/>
  <w15:docId w15:val="{1C70AD94-A47A-4E8F-ADBF-035348D1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038F4"/>
    <w:rPr>
      <w:i/>
      <w:iCs/>
    </w:rPr>
  </w:style>
  <w:style w:type="paragraph" w:styleId="a4">
    <w:name w:val="Subtitle"/>
    <w:basedOn w:val="a"/>
    <w:next w:val="a"/>
    <w:link w:val="a5"/>
    <w:qFormat/>
    <w:rsid w:val="006038F4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6038F4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38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8F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37DB7"/>
    <w:pPr>
      <w:ind w:left="720"/>
      <w:contextualSpacing/>
    </w:pPr>
  </w:style>
  <w:style w:type="paragraph" w:customStyle="1" w:styleId="1">
    <w:name w:val="Абзац списка1"/>
    <w:basedOn w:val="a"/>
    <w:rsid w:val="000F540D"/>
    <w:pPr>
      <w:numPr>
        <w:numId w:val="4"/>
      </w:numPr>
      <w:jc w:val="both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4267A-8529-4253-9C56-3178180D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Сусолово</dc:creator>
  <cp:lastModifiedBy>Иванова Антонина</cp:lastModifiedBy>
  <cp:revision>2</cp:revision>
  <cp:lastPrinted>2023-05-31T11:19:00Z</cp:lastPrinted>
  <dcterms:created xsi:type="dcterms:W3CDTF">2025-03-28T06:26:00Z</dcterms:created>
  <dcterms:modified xsi:type="dcterms:W3CDTF">2025-03-28T06:26:00Z</dcterms:modified>
</cp:coreProperties>
</file>