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BDD7" w14:textId="3FFD135E" w:rsidR="006A5FF3" w:rsidRPr="00DA6C71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DA6C71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DA6C71">
        <w:rPr>
          <w:sz w:val="32"/>
          <w:szCs w:val="32"/>
        </w:rPr>
        <w:t xml:space="preserve">         </w:t>
      </w:r>
      <w:r w:rsidR="00C933E8" w:rsidRPr="00DA6C71">
        <w:rPr>
          <w:sz w:val="32"/>
          <w:szCs w:val="32"/>
        </w:rPr>
        <w:t xml:space="preserve">             </w:t>
      </w:r>
      <w:r w:rsidR="006A5FF3" w:rsidRPr="00DA6C71">
        <w:rPr>
          <w:sz w:val="32"/>
          <w:szCs w:val="32"/>
        </w:rPr>
        <w:t xml:space="preserve">            </w:t>
      </w:r>
      <w:r w:rsidR="00E0081B" w:rsidRPr="00DA6C71">
        <w:rPr>
          <w:sz w:val="32"/>
          <w:szCs w:val="32"/>
        </w:rPr>
        <w:t xml:space="preserve"> </w:t>
      </w:r>
    </w:p>
    <w:p w14:paraId="2E45D8BD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DA6C71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ab/>
      </w:r>
      <w:r w:rsidR="00CC1014" w:rsidRPr="00DA6C71">
        <w:rPr>
          <w:b/>
          <w:sz w:val="28"/>
          <w:szCs w:val="28"/>
        </w:rPr>
        <w:t>Новгородская область</w:t>
      </w:r>
      <w:r w:rsidRPr="00DA6C71">
        <w:rPr>
          <w:b/>
          <w:sz w:val="28"/>
          <w:szCs w:val="28"/>
        </w:rPr>
        <w:tab/>
      </w:r>
    </w:p>
    <w:p w14:paraId="20FA4A8C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Старорусский район</w:t>
      </w:r>
    </w:p>
    <w:p w14:paraId="3D0AA64A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Администрация Великосельского </w:t>
      </w:r>
      <w:r w:rsidR="006B3846" w:rsidRPr="00DA6C71">
        <w:rPr>
          <w:b/>
          <w:sz w:val="28"/>
          <w:szCs w:val="28"/>
        </w:rPr>
        <w:t>сельского поселения</w:t>
      </w:r>
    </w:p>
    <w:p w14:paraId="5C9A3F05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ПОСТАНОВЛЕНИЕ</w:t>
      </w:r>
    </w:p>
    <w:p w14:paraId="0D5F08B2" w14:textId="77777777" w:rsidR="00CC1014" w:rsidRPr="00DA6C71" w:rsidRDefault="00CC1014" w:rsidP="00F360D2">
      <w:pPr>
        <w:shd w:val="clear" w:color="auto" w:fill="FFFFFF" w:themeFill="background1"/>
        <w:jc w:val="center"/>
      </w:pPr>
    </w:p>
    <w:p w14:paraId="11DD3E07" w14:textId="457941B7" w:rsidR="00A63275" w:rsidRPr="00DA6C71" w:rsidRDefault="00687C4E" w:rsidP="00F360D2">
      <w:pPr>
        <w:shd w:val="clear" w:color="auto" w:fill="FFFFFF" w:themeFill="background1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от </w:t>
      </w:r>
      <w:r w:rsidR="00E845F5">
        <w:rPr>
          <w:b/>
          <w:sz w:val="28"/>
          <w:szCs w:val="28"/>
        </w:rPr>
        <w:t>11.11</w:t>
      </w:r>
      <w:r w:rsidRPr="00DA6C71">
        <w:rPr>
          <w:b/>
          <w:sz w:val="28"/>
          <w:szCs w:val="28"/>
        </w:rPr>
        <w:t>.2024</w:t>
      </w:r>
      <w:r w:rsidR="00CC16AB" w:rsidRPr="00DA6C71">
        <w:rPr>
          <w:b/>
          <w:sz w:val="28"/>
          <w:szCs w:val="28"/>
        </w:rPr>
        <w:t xml:space="preserve"> </w:t>
      </w:r>
      <w:r w:rsidR="00E845F5" w:rsidRPr="00DA6C71">
        <w:rPr>
          <w:b/>
          <w:sz w:val="28"/>
          <w:szCs w:val="28"/>
        </w:rPr>
        <w:t>№ 161</w:t>
      </w:r>
      <w:r w:rsidR="006E29C6" w:rsidRPr="00DA6C71">
        <w:rPr>
          <w:b/>
          <w:sz w:val="28"/>
          <w:szCs w:val="28"/>
        </w:rPr>
        <w:t xml:space="preserve">                                                                           </w:t>
      </w:r>
    </w:p>
    <w:p w14:paraId="6FA15035" w14:textId="77777777" w:rsidR="00CC1014" w:rsidRPr="00DA6C71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DA6C71">
        <w:rPr>
          <w:sz w:val="28"/>
          <w:szCs w:val="28"/>
        </w:rPr>
        <w:t xml:space="preserve">д. </w:t>
      </w:r>
      <w:r w:rsidR="00EB6DD1" w:rsidRPr="00DA6C71">
        <w:rPr>
          <w:sz w:val="28"/>
          <w:szCs w:val="28"/>
        </w:rPr>
        <w:t>Сусолово</w:t>
      </w:r>
    </w:p>
    <w:p w14:paraId="667463A2" w14:textId="77777777" w:rsidR="005C3AAD" w:rsidRPr="00DA6C71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DA6C71" w14:paraId="6D233D63" w14:textId="77777777" w:rsidTr="00425ACB">
        <w:tc>
          <w:tcPr>
            <w:tcW w:w="4219" w:type="dxa"/>
          </w:tcPr>
          <w:p w14:paraId="435348F8" w14:textId="77777777" w:rsidR="001A224B" w:rsidRPr="00DA6C71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DA6C71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DA6C71">
        <w:rPr>
          <w:sz w:val="28"/>
          <w:szCs w:val="28"/>
        </w:rPr>
        <w:t xml:space="preserve"> </w:t>
      </w:r>
    </w:p>
    <w:p w14:paraId="5CA4AE75" w14:textId="77777777" w:rsidR="001A224B" w:rsidRPr="00DA6C71" w:rsidRDefault="001A224B" w:rsidP="00F360D2">
      <w:pPr>
        <w:shd w:val="clear" w:color="auto" w:fill="FFFFFF" w:themeFill="background1"/>
        <w:ind w:firstLine="5040"/>
        <w:rPr>
          <w:b/>
        </w:rPr>
      </w:pPr>
      <w:r w:rsidRPr="00DA6C71">
        <w:rPr>
          <w:b/>
        </w:rPr>
        <w:t xml:space="preserve">                     </w:t>
      </w:r>
    </w:p>
    <w:p w14:paraId="34C5A48F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    </w:t>
      </w:r>
      <w:r w:rsidRPr="00DA6C71">
        <w:rPr>
          <w:b/>
          <w:sz w:val="28"/>
          <w:szCs w:val="28"/>
        </w:rPr>
        <w:t>ПОСТАНОВЛЯЮ:</w:t>
      </w:r>
    </w:p>
    <w:p w14:paraId="1D46C490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DA6C71">
        <w:rPr>
          <w:sz w:val="28"/>
          <w:szCs w:val="28"/>
        </w:rPr>
        <w:t>7</w:t>
      </w:r>
      <w:r w:rsidRPr="00DA6C71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31853D17" w14:textId="5ED8E24A" w:rsidR="003B5801" w:rsidRPr="00DA6C71" w:rsidRDefault="001A224B" w:rsidP="003B5801">
      <w:pPr>
        <w:jc w:val="both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1.1. </w:t>
      </w:r>
      <w:r w:rsidR="003B5801" w:rsidRPr="00DA6C71">
        <w:rPr>
          <w:sz w:val="28"/>
          <w:szCs w:val="28"/>
        </w:rPr>
        <w:t xml:space="preserve"> Раздел 5: </w:t>
      </w:r>
      <w:r w:rsidR="003B5801" w:rsidRPr="00DA6C71">
        <w:rPr>
          <w:b/>
          <w:sz w:val="28"/>
          <w:szCs w:val="28"/>
        </w:rPr>
        <w:t>Цели, задачи и целевые показатель (*) муниципальной программы:</w:t>
      </w:r>
    </w:p>
    <w:p w14:paraId="5F856C0D" w14:textId="77777777" w:rsidR="003B5801" w:rsidRPr="00DA6C71" w:rsidRDefault="003B5801" w:rsidP="003B5801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338"/>
        <w:gridCol w:w="1106"/>
        <w:gridCol w:w="1106"/>
        <w:gridCol w:w="1106"/>
        <w:gridCol w:w="1106"/>
        <w:gridCol w:w="1106"/>
        <w:gridCol w:w="1106"/>
      </w:tblGrid>
      <w:tr w:rsidR="003B5801" w:rsidRPr="00DA6C71" w14:paraId="15097781" w14:textId="77777777" w:rsidTr="00EC20DA">
        <w:trPr>
          <w:jc w:val="center"/>
        </w:trPr>
        <w:tc>
          <w:tcPr>
            <w:tcW w:w="986" w:type="dxa"/>
            <w:vMerge w:val="restart"/>
          </w:tcPr>
          <w:p w14:paraId="1C8F20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9E3047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21" w:type="dxa"/>
            <w:gridSpan w:val="6"/>
          </w:tcPr>
          <w:p w14:paraId="552F5CD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B5801" w:rsidRPr="00DA6C71" w14:paraId="3E7A193D" w14:textId="77777777" w:rsidTr="00EC20DA">
        <w:trPr>
          <w:jc w:val="center"/>
        </w:trPr>
        <w:tc>
          <w:tcPr>
            <w:tcW w:w="986" w:type="dxa"/>
            <w:vMerge/>
          </w:tcPr>
          <w:p w14:paraId="273A49B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022A874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494CF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14:paraId="4BF8258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2023</w:t>
            </w:r>
          </w:p>
        </w:tc>
        <w:tc>
          <w:tcPr>
            <w:tcW w:w="1104" w:type="dxa"/>
          </w:tcPr>
          <w:p w14:paraId="09C4E31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2024</w:t>
            </w:r>
          </w:p>
        </w:tc>
        <w:tc>
          <w:tcPr>
            <w:tcW w:w="1104" w:type="dxa"/>
          </w:tcPr>
          <w:p w14:paraId="6148DF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2025</w:t>
            </w:r>
          </w:p>
        </w:tc>
        <w:tc>
          <w:tcPr>
            <w:tcW w:w="803" w:type="dxa"/>
          </w:tcPr>
          <w:p w14:paraId="43C2154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2026</w:t>
            </w:r>
          </w:p>
        </w:tc>
        <w:tc>
          <w:tcPr>
            <w:tcW w:w="803" w:type="dxa"/>
          </w:tcPr>
          <w:p w14:paraId="07B8254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2027</w:t>
            </w:r>
          </w:p>
        </w:tc>
      </w:tr>
      <w:tr w:rsidR="003B5801" w:rsidRPr="00DA6C71" w14:paraId="081FDFD6" w14:textId="77777777" w:rsidTr="00EC20DA">
        <w:trPr>
          <w:jc w:val="center"/>
        </w:trPr>
        <w:tc>
          <w:tcPr>
            <w:tcW w:w="986" w:type="dxa"/>
          </w:tcPr>
          <w:p w14:paraId="6D26FED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C0B7B7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2F8C335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09B33E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14:paraId="4D23ED5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76548E5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14:paraId="24E6D11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45EF4B1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8</w:t>
            </w:r>
          </w:p>
        </w:tc>
      </w:tr>
      <w:tr w:rsidR="003B5801" w:rsidRPr="00DA6C71" w14:paraId="070483DB" w14:textId="77777777" w:rsidTr="00EC20DA">
        <w:trPr>
          <w:jc w:val="center"/>
        </w:trPr>
        <w:tc>
          <w:tcPr>
            <w:tcW w:w="986" w:type="dxa"/>
          </w:tcPr>
          <w:p w14:paraId="49DAD69B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359" w:type="dxa"/>
            <w:gridSpan w:val="7"/>
          </w:tcPr>
          <w:p w14:paraId="6B67C52F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3B5801" w:rsidRPr="00DA6C71" w14:paraId="70F908C6" w14:textId="77777777" w:rsidTr="00EC20DA">
        <w:trPr>
          <w:jc w:val="center"/>
        </w:trPr>
        <w:tc>
          <w:tcPr>
            <w:tcW w:w="986" w:type="dxa"/>
          </w:tcPr>
          <w:p w14:paraId="53430BB3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7"/>
          </w:tcPr>
          <w:p w14:paraId="4E24B322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3B5801" w:rsidRPr="00DA6C71" w14:paraId="6DD66DB3" w14:textId="77777777" w:rsidTr="00EC20DA">
        <w:trPr>
          <w:jc w:val="center"/>
        </w:trPr>
        <w:tc>
          <w:tcPr>
            <w:tcW w:w="986" w:type="dxa"/>
          </w:tcPr>
          <w:p w14:paraId="1CD2839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1.1.1.</w:t>
            </w:r>
          </w:p>
        </w:tc>
        <w:tc>
          <w:tcPr>
            <w:tcW w:w="2338" w:type="dxa"/>
            <w:shd w:val="clear" w:color="auto" w:fill="auto"/>
          </w:tcPr>
          <w:p w14:paraId="530E6A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Электроэнергия (</w:t>
            </w:r>
            <w:proofErr w:type="spellStart"/>
            <w:r w:rsidRPr="00DA6C71">
              <w:rPr>
                <w:sz w:val="28"/>
                <w:szCs w:val="28"/>
              </w:rPr>
              <w:t>квт</w:t>
            </w:r>
            <w:proofErr w:type="spellEnd"/>
            <w:r w:rsidRPr="00DA6C71">
              <w:rPr>
                <w:sz w:val="28"/>
                <w:szCs w:val="28"/>
              </w:rPr>
              <w:t>/час)</w:t>
            </w:r>
          </w:p>
        </w:tc>
        <w:tc>
          <w:tcPr>
            <w:tcW w:w="1103" w:type="dxa"/>
          </w:tcPr>
          <w:p w14:paraId="6B224B79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1DB6473D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74D7A063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0F30DCC5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803" w:type="dxa"/>
          </w:tcPr>
          <w:p w14:paraId="60922D22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803" w:type="dxa"/>
          </w:tcPr>
          <w:p w14:paraId="62DA5AB3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</w:tr>
      <w:tr w:rsidR="003B5801" w:rsidRPr="00DA6C71" w14:paraId="7C2E5CF2" w14:textId="77777777" w:rsidTr="00EC20DA">
        <w:trPr>
          <w:jc w:val="center"/>
        </w:trPr>
        <w:tc>
          <w:tcPr>
            <w:tcW w:w="986" w:type="dxa"/>
          </w:tcPr>
          <w:p w14:paraId="563B62B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1.1.2.</w:t>
            </w:r>
          </w:p>
        </w:tc>
        <w:tc>
          <w:tcPr>
            <w:tcW w:w="2338" w:type="dxa"/>
            <w:shd w:val="clear" w:color="auto" w:fill="auto"/>
          </w:tcPr>
          <w:p w14:paraId="3F46D58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106" w:type="dxa"/>
          </w:tcPr>
          <w:p w14:paraId="1B7A8E1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116</w:t>
            </w:r>
          </w:p>
        </w:tc>
        <w:tc>
          <w:tcPr>
            <w:tcW w:w="1106" w:type="dxa"/>
          </w:tcPr>
          <w:p w14:paraId="47A9A70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5278900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76394A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0EEC366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16EF7A2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</w:tr>
      <w:tr w:rsidR="003B5801" w:rsidRPr="00DA6C71" w14:paraId="66B5A031" w14:textId="77777777" w:rsidTr="00EC20DA">
        <w:trPr>
          <w:jc w:val="center"/>
        </w:trPr>
        <w:tc>
          <w:tcPr>
            <w:tcW w:w="986" w:type="dxa"/>
          </w:tcPr>
          <w:p w14:paraId="19B098E4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7"/>
          </w:tcPr>
          <w:p w14:paraId="26E628BD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B5801" w:rsidRPr="00DA6C71" w14:paraId="4062D61F" w14:textId="77777777" w:rsidTr="00EC20DA">
        <w:trPr>
          <w:jc w:val="center"/>
        </w:trPr>
        <w:tc>
          <w:tcPr>
            <w:tcW w:w="986" w:type="dxa"/>
          </w:tcPr>
          <w:p w14:paraId="60CF673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1.2.1.</w:t>
            </w:r>
          </w:p>
        </w:tc>
        <w:tc>
          <w:tcPr>
            <w:tcW w:w="2338" w:type="dxa"/>
          </w:tcPr>
          <w:p w14:paraId="0FB7AD0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103" w:type="dxa"/>
          </w:tcPr>
          <w:p w14:paraId="1474DB2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2082E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EE13BD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51C23E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23F36DE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4CCBC57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</w:tr>
      <w:tr w:rsidR="003B5801" w:rsidRPr="00DA6C71" w14:paraId="117E8D3E" w14:textId="77777777" w:rsidTr="00EC20DA">
        <w:trPr>
          <w:jc w:val="center"/>
        </w:trPr>
        <w:tc>
          <w:tcPr>
            <w:tcW w:w="986" w:type="dxa"/>
          </w:tcPr>
          <w:p w14:paraId="2ABD3B14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7"/>
          </w:tcPr>
          <w:p w14:paraId="3890439C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B5801" w:rsidRPr="00DA6C71" w14:paraId="7141A28A" w14:textId="77777777" w:rsidTr="00EC20DA">
        <w:trPr>
          <w:jc w:val="center"/>
        </w:trPr>
        <w:tc>
          <w:tcPr>
            <w:tcW w:w="986" w:type="dxa"/>
          </w:tcPr>
          <w:p w14:paraId="3EFD47A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1.3.1.</w:t>
            </w:r>
          </w:p>
        </w:tc>
        <w:tc>
          <w:tcPr>
            <w:tcW w:w="2338" w:type="dxa"/>
          </w:tcPr>
          <w:p w14:paraId="15B1EFF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103" w:type="dxa"/>
          </w:tcPr>
          <w:p w14:paraId="664F8F9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18 000</w:t>
            </w:r>
          </w:p>
        </w:tc>
        <w:tc>
          <w:tcPr>
            <w:tcW w:w="1104" w:type="dxa"/>
          </w:tcPr>
          <w:p w14:paraId="1544DB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0DA9F9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4CD9E53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5E3C098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4046A55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</w:tr>
      <w:tr w:rsidR="003B5801" w:rsidRPr="00DA6C71" w14:paraId="1B0F8BE0" w14:textId="77777777" w:rsidTr="00EC20DA">
        <w:trPr>
          <w:jc w:val="center"/>
        </w:trPr>
        <w:tc>
          <w:tcPr>
            <w:tcW w:w="986" w:type="dxa"/>
          </w:tcPr>
          <w:p w14:paraId="7E05813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1.3.2.</w:t>
            </w:r>
          </w:p>
        </w:tc>
        <w:tc>
          <w:tcPr>
            <w:tcW w:w="2338" w:type="dxa"/>
          </w:tcPr>
          <w:p w14:paraId="343B09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103" w:type="dxa"/>
          </w:tcPr>
          <w:p w14:paraId="57DCCAD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4C5F31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B09B4B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E67D0B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2FBEC15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440BFDA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</w:tr>
      <w:tr w:rsidR="003B5801" w:rsidRPr="00DA6C71" w14:paraId="413FD25E" w14:textId="77777777" w:rsidTr="00EC20DA">
        <w:trPr>
          <w:jc w:val="center"/>
        </w:trPr>
        <w:tc>
          <w:tcPr>
            <w:tcW w:w="986" w:type="dxa"/>
          </w:tcPr>
          <w:p w14:paraId="3E75C26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1.3.3.</w:t>
            </w:r>
          </w:p>
        </w:tc>
        <w:tc>
          <w:tcPr>
            <w:tcW w:w="2338" w:type="dxa"/>
          </w:tcPr>
          <w:p w14:paraId="46B0B65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t>Площадь очищенной территории от кустарников (кв.м.)</w:t>
            </w:r>
          </w:p>
        </w:tc>
        <w:tc>
          <w:tcPr>
            <w:tcW w:w="1103" w:type="dxa"/>
          </w:tcPr>
          <w:p w14:paraId="044F691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1000</w:t>
            </w:r>
          </w:p>
        </w:tc>
        <w:tc>
          <w:tcPr>
            <w:tcW w:w="1104" w:type="dxa"/>
          </w:tcPr>
          <w:p w14:paraId="75806B0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A95EDA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4CB669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A2C059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5DFAE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330DDDF4" w14:textId="77777777" w:rsidTr="00EC20DA">
        <w:trPr>
          <w:jc w:val="center"/>
        </w:trPr>
        <w:tc>
          <w:tcPr>
            <w:tcW w:w="986" w:type="dxa"/>
          </w:tcPr>
          <w:p w14:paraId="4876391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1.3.4.</w:t>
            </w:r>
          </w:p>
        </w:tc>
        <w:tc>
          <w:tcPr>
            <w:tcW w:w="2338" w:type="dxa"/>
          </w:tcPr>
          <w:p w14:paraId="7A78F22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103" w:type="dxa"/>
          </w:tcPr>
          <w:p w14:paraId="0CEDE6D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1DBD433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00C738B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5D6B73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940904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CECC9F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</w:tr>
      <w:tr w:rsidR="003B5801" w:rsidRPr="00DA6C71" w14:paraId="5F4664F7" w14:textId="77777777" w:rsidTr="00EC20DA">
        <w:trPr>
          <w:jc w:val="center"/>
        </w:trPr>
        <w:tc>
          <w:tcPr>
            <w:tcW w:w="986" w:type="dxa"/>
          </w:tcPr>
          <w:p w14:paraId="3608BAD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1.3.5.</w:t>
            </w:r>
          </w:p>
        </w:tc>
        <w:tc>
          <w:tcPr>
            <w:tcW w:w="2338" w:type="dxa"/>
          </w:tcPr>
          <w:p w14:paraId="07F3FAA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103" w:type="dxa"/>
          </w:tcPr>
          <w:p w14:paraId="35E4D0B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262888E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C17C54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6F80EB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65590E6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248A0DF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</w:tr>
      <w:tr w:rsidR="003B5801" w:rsidRPr="00DA6C71" w14:paraId="4A5FC73E" w14:textId="77777777" w:rsidTr="00EC20DA">
        <w:trPr>
          <w:jc w:val="center"/>
        </w:trPr>
        <w:tc>
          <w:tcPr>
            <w:tcW w:w="986" w:type="dxa"/>
          </w:tcPr>
          <w:p w14:paraId="2A9C465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338" w:type="dxa"/>
          </w:tcPr>
          <w:p w14:paraId="4842BB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t>Реализация проектов местных инициатив жителей ТОС (шт.)</w:t>
            </w:r>
          </w:p>
        </w:tc>
        <w:tc>
          <w:tcPr>
            <w:tcW w:w="1103" w:type="dxa"/>
          </w:tcPr>
          <w:p w14:paraId="432ED63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76DD0B9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9138E1C" w14:textId="6B5F2C1C" w:rsidR="00F53AF8" w:rsidRPr="00DA6C71" w:rsidRDefault="00F53AF8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1E3F764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3A86A4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02681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55E694D8" w14:textId="77777777" w:rsidTr="00EC20DA">
        <w:trPr>
          <w:jc w:val="center"/>
        </w:trPr>
        <w:tc>
          <w:tcPr>
            <w:tcW w:w="986" w:type="dxa"/>
          </w:tcPr>
          <w:p w14:paraId="576B78A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1.3.7.</w:t>
            </w:r>
          </w:p>
        </w:tc>
        <w:tc>
          <w:tcPr>
            <w:tcW w:w="2338" w:type="dxa"/>
          </w:tcPr>
          <w:p w14:paraId="5100846B" w14:textId="77777777" w:rsidR="003B5801" w:rsidRPr="00DA6C71" w:rsidRDefault="003B5801" w:rsidP="00EC20DA">
            <w:pPr>
              <w:jc w:val="center"/>
            </w:pPr>
            <w:r w:rsidRPr="00DA6C71">
              <w:t>Обработка территории поселения от борщевика Сосновского (га)</w:t>
            </w:r>
          </w:p>
        </w:tc>
        <w:tc>
          <w:tcPr>
            <w:tcW w:w="1103" w:type="dxa"/>
          </w:tcPr>
          <w:p w14:paraId="1BE4F05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38E4E98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0E0F66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1158C2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52A8B7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C35C5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</w:tr>
      <w:tr w:rsidR="003B5801" w:rsidRPr="00DA6C71" w14:paraId="20D4900A" w14:textId="77777777" w:rsidTr="00EC20DA">
        <w:trPr>
          <w:jc w:val="center"/>
        </w:trPr>
        <w:tc>
          <w:tcPr>
            <w:tcW w:w="986" w:type="dxa"/>
          </w:tcPr>
          <w:p w14:paraId="09E8F80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1.3.8.</w:t>
            </w:r>
          </w:p>
        </w:tc>
        <w:tc>
          <w:tcPr>
            <w:tcW w:w="2338" w:type="dxa"/>
          </w:tcPr>
          <w:p w14:paraId="49805BBE" w14:textId="77777777" w:rsidR="003B5801" w:rsidRPr="00DA6C71" w:rsidRDefault="003B5801" w:rsidP="00EC20DA">
            <w:pPr>
              <w:jc w:val="center"/>
            </w:pPr>
            <w:r w:rsidRPr="00DA6C71">
              <w:t>Приобретение и установка малых архитектурных форм (шт.)</w:t>
            </w:r>
          </w:p>
        </w:tc>
        <w:tc>
          <w:tcPr>
            <w:tcW w:w="1103" w:type="dxa"/>
          </w:tcPr>
          <w:p w14:paraId="5C4C662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79F7059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49E202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144A8A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205D2E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478940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22EBD3AA" w14:textId="77777777" w:rsidTr="00EC20DA">
        <w:trPr>
          <w:jc w:val="center"/>
        </w:trPr>
        <w:tc>
          <w:tcPr>
            <w:tcW w:w="986" w:type="dxa"/>
          </w:tcPr>
          <w:p w14:paraId="15A696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1.3.9.</w:t>
            </w:r>
          </w:p>
        </w:tc>
        <w:tc>
          <w:tcPr>
            <w:tcW w:w="2338" w:type="dxa"/>
          </w:tcPr>
          <w:p w14:paraId="32F778B4" w14:textId="77777777" w:rsidR="003B5801" w:rsidRPr="00DA6C71" w:rsidRDefault="003B5801" w:rsidP="00EC20DA">
            <w:pPr>
              <w:jc w:val="center"/>
            </w:pPr>
            <w:r w:rsidRPr="00DA6C71">
              <w:t>Обработка территории поселения от клещей (шт.)</w:t>
            </w:r>
          </w:p>
        </w:tc>
        <w:tc>
          <w:tcPr>
            <w:tcW w:w="1103" w:type="dxa"/>
          </w:tcPr>
          <w:p w14:paraId="5ADE5CF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FA260A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3363B5F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348E53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E8EBE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538E66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05922EE2" w14:textId="77777777" w:rsidTr="00EC20DA">
        <w:trPr>
          <w:jc w:val="center"/>
        </w:trPr>
        <w:tc>
          <w:tcPr>
            <w:tcW w:w="986" w:type="dxa"/>
          </w:tcPr>
          <w:p w14:paraId="4C23D6E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1.3.10.</w:t>
            </w:r>
          </w:p>
        </w:tc>
        <w:tc>
          <w:tcPr>
            <w:tcW w:w="2338" w:type="dxa"/>
          </w:tcPr>
          <w:p w14:paraId="15F94ED1" w14:textId="77777777" w:rsidR="003B5801" w:rsidRPr="00DA6C71" w:rsidRDefault="003B5801" w:rsidP="00EC20DA">
            <w:pPr>
              <w:jc w:val="center"/>
            </w:pPr>
            <w:r w:rsidRPr="00DA6C71">
              <w:t>Обустройство детских игровых площадок (шт.)</w:t>
            </w:r>
          </w:p>
        </w:tc>
        <w:tc>
          <w:tcPr>
            <w:tcW w:w="1103" w:type="dxa"/>
          </w:tcPr>
          <w:p w14:paraId="1851600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4DE881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681700F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58CE92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9DA87A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936B8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634C0D55" w14:textId="77777777" w:rsidTr="00EC20DA">
        <w:trPr>
          <w:jc w:val="center"/>
        </w:trPr>
        <w:tc>
          <w:tcPr>
            <w:tcW w:w="986" w:type="dxa"/>
          </w:tcPr>
          <w:p w14:paraId="541D572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7"/>
          </w:tcPr>
          <w:p w14:paraId="04A5AF8B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3B5801" w:rsidRPr="00DA6C71" w14:paraId="4AB645A2" w14:textId="77777777" w:rsidTr="00EC20DA">
        <w:trPr>
          <w:jc w:val="center"/>
        </w:trPr>
        <w:tc>
          <w:tcPr>
            <w:tcW w:w="986" w:type="dxa"/>
          </w:tcPr>
          <w:p w14:paraId="77A86BAA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7"/>
          </w:tcPr>
          <w:p w14:paraId="13374748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3B5801" w:rsidRPr="00DA6C71" w14:paraId="32CF0532" w14:textId="77777777" w:rsidTr="00EC20DA">
        <w:trPr>
          <w:jc w:val="center"/>
        </w:trPr>
        <w:tc>
          <w:tcPr>
            <w:tcW w:w="986" w:type="dxa"/>
          </w:tcPr>
          <w:p w14:paraId="4D9A45B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2.1.1.</w:t>
            </w:r>
          </w:p>
        </w:tc>
        <w:tc>
          <w:tcPr>
            <w:tcW w:w="2338" w:type="dxa"/>
          </w:tcPr>
          <w:p w14:paraId="3270A27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103" w:type="dxa"/>
          </w:tcPr>
          <w:p w14:paraId="2614AEA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27D22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595B6B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B8FB9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3DB32C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B37B2B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4623E0EC" w14:textId="77777777" w:rsidTr="00EC20DA">
        <w:trPr>
          <w:jc w:val="center"/>
        </w:trPr>
        <w:tc>
          <w:tcPr>
            <w:tcW w:w="986" w:type="dxa"/>
          </w:tcPr>
          <w:p w14:paraId="4B07214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3.</w:t>
            </w:r>
          </w:p>
        </w:tc>
        <w:tc>
          <w:tcPr>
            <w:tcW w:w="8359" w:type="dxa"/>
            <w:gridSpan w:val="7"/>
          </w:tcPr>
          <w:p w14:paraId="6B94CA5A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3B5801" w:rsidRPr="00DA6C71" w14:paraId="702F8F59" w14:textId="77777777" w:rsidTr="00EC20DA">
        <w:trPr>
          <w:jc w:val="center"/>
        </w:trPr>
        <w:tc>
          <w:tcPr>
            <w:tcW w:w="986" w:type="dxa"/>
          </w:tcPr>
          <w:p w14:paraId="69788BE2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7"/>
          </w:tcPr>
          <w:p w14:paraId="509B4840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3B5801" w:rsidRPr="00DA6C71" w14:paraId="01F5A743" w14:textId="77777777" w:rsidTr="00EC20DA">
        <w:trPr>
          <w:jc w:val="center"/>
        </w:trPr>
        <w:tc>
          <w:tcPr>
            <w:tcW w:w="986" w:type="dxa"/>
          </w:tcPr>
          <w:p w14:paraId="6B9B29D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3.1.1.</w:t>
            </w:r>
          </w:p>
        </w:tc>
        <w:tc>
          <w:tcPr>
            <w:tcW w:w="2338" w:type="dxa"/>
          </w:tcPr>
          <w:p w14:paraId="3AA0F52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103" w:type="dxa"/>
          </w:tcPr>
          <w:p w14:paraId="4BE976C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567E0D6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3CD4035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C9167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14:paraId="6140DCA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05E051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47CBD56D" w14:textId="77777777" w:rsidTr="00EC20DA">
        <w:trPr>
          <w:jc w:val="center"/>
        </w:trPr>
        <w:tc>
          <w:tcPr>
            <w:tcW w:w="986" w:type="dxa"/>
          </w:tcPr>
          <w:p w14:paraId="481E646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7"/>
          </w:tcPr>
          <w:p w14:paraId="50FE533B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Сохранение памяти погибших в Великой Отечественной войне 1941 -1945 гг.</w:t>
            </w:r>
          </w:p>
        </w:tc>
      </w:tr>
      <w:tr w:rsidR="003B5801" w:rsidRPr="00DA6C71" w14:paraId="0A7D3D57" w14:textId="77777777" w:rsidTr="00EC20DA">
        <w:trPr>
          <w:jc w:val="center"/>
        </w:trPr>
        <w:tc>
          <w:tcPr>
            <w:tcW w:w="986" w:type="dxa"/>
          </w:tcPr>
          <w:p w14:paraId="71C78C0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4.1.</w:t>
            </w:r>
          </w:p>
        </w:tc>
        <w:tc>
          <w:tcPr>
            <w:tcW w:w="8359" w:type="dxa"/>
            <w:gridSpan w:val="7"/>
          </w:tcPr>
          <w:p w14:paraId="0F5351FE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 xml:space="preserve">Задача – </w:t>
            </w:r>
            <w:r w:rsidRPr="00DA6C71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3B5801" w:rsidRPr="00DA6C71" w14:paraId="203391E4" w14:textId="77777777" w:rsidTr="00EC20DA">
        <w:trPr>
          <w:jc w:val="center"/>
        </w:trPr>
        <w:tc>
          <w:tcPr>
            <w:tcW w:w="986" w:type="dxa"/>
          </w:tcPr>
          <w:p w14:paraId="01A6F1B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4.1.1.</w:t>
            </w:r>
          </w:p>
        </w:tc>
        <w:tc>
          <w:tcPr>
            <w:tcW w:w="2338" w:type="dxa"/>
          </w:tcPr>
          <w:p w14:paraId="7C93114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 xml:space="preserve">Количество обустроенных и </w:t>
            </w:r>
            <w:r w:rsidRPr="00DA6C71">
              <w:rPr>
                <w:sz w:val="28"/>
                <w:szCs w:val="28"/>
              </w:rPr>
              <w:lastRenderedPageBreak/>
              <w:t>восстановленных воинских захоронений (шт.)</w:t>
            </w:r>
          </w:p>
        </w:tc>
        <w:tc>
          <w:tcPr>
            <w:tcW w:w="1103" w:type="dxa"/>
          </w:tcPr>
          <w:p w14:paraId="3109D16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4" w:type="dxa"/>
          </w:tcPr>
          <w:p w14:paraId="60B3BCF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6A65AB1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962981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3672277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460CA0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</w:tbl>
    <w:p w14:paraId="75708A67" w14:textId="77777777" w:rsidR="003B5801" w:rsidRPr="00DA6C71" w:rsidRDefault="003B5801" w:rsidP="003B5801">
      <w:pPr>
        <w:jc w:val="both"/>
        <w:rPr>
          <w:sz w:val="28"/>
          <w:szCs w:val="28"/>
        </w:rPr>
      </w:pPr>
    </w:p>
    <w:p w14:paraId="797A828E" w14:textId="77777777" w:rsidR="003B5801" w:rsidRPr="00DA6C71" w:rsidRDefault="003B5801" w:rsidP="003B5801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A6C71">
        <w:rPr>
          <w:sz w:val="28"/>
          <w:szCs w:val="28"/>
        </w:rPr>
        <w:t>*</w:t>
      </w:r>
      <w:r w:rsidRPr="00DA6C71">
        <w:rPr>
          <w:sz w:val="20"/>
          <w:szCs w:val="20"/>
        </w:rPr>
        <w:t>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14:paraId="04613A3E" w14:textId="77777777" w:rsidR="003B5801" w:rsidRPr="00DA6C71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3D2C242F" w:rsidR="001A224B" w:rsidRPr="00DA6C71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1.2. </w:t>
      </w:r>
      <w:r w:rsidR="001A224B" w:rsidRPr="00DA6C71">
        <w:rPr>
          <w:sz w:val="28"/>
          <w:szCs w:val="28"/>
        </w:rPr>
        <w:t xml:space="preserve">Раздел </w:t>
      </w:r>
      <w:r w:rsidR="001A224B" w:rsidRPr="00DA6C71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DA6C71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DA6C71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1A224B" w:rsidRPr="00DA6C71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A6C71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DA6C71" w14:paraId="056727E6" w14:textId="77777777" w:rsidTr="00425ACB">
        <w:tc>
          <w:tcPr>
            <w:tcW w:w="1490" w:type="dxa"/>
          </w:tcPr>
          <w:p w14:paraId="75D488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124" w:type="dxa"/>
          </w:tcPr>
          <w:p w14:paraId="75755BB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359" w:type="dxa"/>
          </w:tcPr>
          <w:p w14:paraId="324BECB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416" w:type="dxa"/>
          </w:tcPr>
          <w:p w14:paraId="25C531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537" w:type="dxa"/>
          </w:tcPr>
          <w:p w14:paraId="18F884C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17" w:type="dxa"/>
          </w:tcPr>
          <w:p w14:paraId="110A050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338" w:type="dxa"/>
          </w:tcPr>
          <w:p w14:paraId="486FD5BA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1A224B" w:rsidRPr="00DA6C71" w14:paraId="5A9E6E9F" w14:textId="77777777" w:rsidTr="00425ACB">
        <w:tc>
          <w:tcPr>
            <w:tcW w:w="1490" w:type="dxa"/>
          </w:tcPr>
          <w:p w14:paraId="6172688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124" w:type="dxa"/>
          </w:tcPr>
          <w:p w14:paraId="7D2142A2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00062C2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1254,7</w:t>
            </w:r>
          </w:p>
        </w:tc>
        <w:tc>
          <w:tcPr>
            <w:tcW w:w="1416" w:type="dxa"/>
          </w:tcPr>
          <w:p w14:paraId="07D88BD8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19798F6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2518,9</w:t>
            </w:r>
          </w:p>
        </w:tc>
        <w:tc>
          <w:tcPr>
            <w:tcW w:w="1517" w:type="dxa"/>
          </w:tcPr>
          <w:p w14:paraId="677E15F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92,5</w:t>
            </w:r>
          </w:p>
        </w:tc>
        <w:tc>
          <w:tcPr>
            <w:tcW w:w="1338" w:type="dxa"/>
          </w:tcPr>
          <w:p w14:paraId="6B1D359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3866,1</w:t>
            </w:r>
          </w:p>
        </w:tc>
      </w:tr>
      <w:tr w:rsidR="001A224B" w:rsidRPr="00DA6C71" w14:paraId="64B35F03" w14:textId="77777777" w:rsidTr="00425ACB">
        <w:tc>
          <w:tcPr>
            <w:tcW w:w="1490" w:type="dxa"/>
          </w:tcPr>
          <w:p w14:paraId="0B06B896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124" w:type="dxa"/>
          </w:tcPr>
          <w:p w14:paraId="13BD842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1156,0</w:t>
            </w:r>
          </w:p>
        </w:tc>
        <w:tc>
          <w:tcPr>
            <w:tcW w:w="1359" w:type="dxa"/>
          </w:tcPr>
          <w:p w14:paraId="3CBE64B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1387,5</w:t>
            </w:r>
          </w:p>
        </w:tc>
        <w:tc>
          <w:tcPr>
            <w:tcW w:w="1416" w:type="dxa"/>
          </w:tcPr>
          <w:p w14:paraId="6F2BB06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5E1D419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2547,0</w:t>
            </w:r>
          </w:p>
        </w:tc>
        <w:tc>
          <w:tcPr>
            <w:tcW w:w="1517" w:type="dxa"/>
          </w:tcPr>
          <w:p w14:paraId="2369CF9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3AD3A6D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5090,5</w:t>
            </w:r>
          </w:p>
        </w:tc>
      </w:tr>
      <w:tr w:rsidR="001A224B" w:rsidRPr="00DA6C71" w14:paraId="7BC4C5BC" w14:textId="77777777" w:rsidTr="00425ACB">
        <w:tc>
          <w:tcPr>
            <w:tcW w:w="1490" w:type="dxa"/>
          </w:tcPr>
          <w:p w14:paraId="5050F40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124" w:type="dxa"/>
          </w:tcPr>
          <w:p w14:paraId="77EFE40A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130,4</w:t>
            </w:r>
          </w:p>
        </w:tc>
        <w:tc>
          <w:tcPr>
            <w:tcW w:w="1359" w:type="dxa"/>
          </w:tcPr>
          <w:p w14:paraId="758C5201" w14:textId="0BC3EA1E" w:rsidR="001A224B" w:rsidRPr="00DA6C71" w:rsidRDefault="00AF576B" w:rsidP="00F360D2">
            <w:pPr>
              <w:shd w:val="clear" w:color="auto" w:fill="FFFFFF" w:themeFill="background1"/>
              <w:jc w:val="center"/>
            </w:pPr>
            <w:r w:rsidRPr="00DA6C71">
              <w:t>1888,3</w:t>
            </w:r>
          </w:p>
        </w:tc>
        <w:tc>
          <w:tcPr>
            <w:tcW w:w="1416" w:type="dxa"/>
          </w:tcPr>
          <w:p w14:paraId="2332F4F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4FDDA303" w14:textId="1E61EB86" w:rsidR="00AD46A9" w:rsidRPr="00DA6C71" w:rsidRDefault="00577452" w:rsidP="00F360D2">
            <w:pPr>
              <w:shd w:val="clear" w:color="auto" w:fill="FFFFFF" w:themeFill="background1"/>
              <w:jc w:val="center"/>
            </w:pPr>
            <w:r>
              <w:t>2411,0</w:t>
            </w:r>
          </w:p>
        </w:tc>
        <w:tc>
          <w:tcPr>
            <w:tcW w:w="1517" w:type="dxa"/>
          </w:tcPr>
          <w:p w14:paraId="04C3865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491D153E" w14:textId="39BFBFA4" w:rsidR="00051860" w:rsidRPr="00DA6C71" w:rsidRDefault="00AF576B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  <w:r w:rsidR="00577452">
              <w:t>429,7</w:t>
            </w:r>
          </w:p>
        </w:tc>
      </w:tr>
      <w:tr w:rsidR="001A224B" w:rsidRPr="00DA6C71" w14:paraId="03563133" w14:textId="77777777" w:rsidTr="00425ACB">
        <w:tc>
          <w:tcPr>
            <w:tcW w:w="1490" w:type="dxa"/>
          </w:tcPr>
          <w:p w14:paraId="46E2B1CF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124" w:type="dxa"/>
          </w:tcPr>
          <w:p w14:paraId="01CC3D6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135D2F4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78EC795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22F8ADD8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3931EED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4BA490D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2841525C" w14:textId="77777777" w:rsidTr="00425ACB">
        <w:tc>
          <w:tcPr>
            <w:tcW w:w="1490" w:type="dxa"/>
          </w:tcPr>
          <w:p w14:paraId="1CAA2CDF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124" w:type="dxa"/>
          </w:tcPr>
          <w:p w14:paraId="47883B7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505DC62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3888A1E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6CB84142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73AC641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378945A3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3D24BF3E" w14:textId="77777777" w:rsidTr="00425ACB">
        <w:tc>
          <w:tcPr>
            <w:tcW w:w="1490" w:type="dxa"/>
          </w:tcPr>
          <w:p w14:paraId="6D016C96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124" w:type="dxa"/>
          </w:tcPr>
          <w:p w14:paraId="6AAF962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6D21148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291DC3F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75F34EF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122946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547239E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1E3E2D95" w14:textId="77777777" w:rsidTr="00425ACB">
        <w:tc>
          <w:tcPr>
            <w:tcW w:w="1490" w:type="dxa"/>
          </w:tcPr>
          <w:p w14:paraId="45C98351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DA6C71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16119457" w:rsidR="00AD46A9" w:rsidRPr="00DA6C71" w:rsidRDefault="00AD46A9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10</w:t>
            </w:r>
            <w:r w:rsidR="00577452">
              <w:rPr>
                <w:b/>
              </w:rPr>
              <w:t>841</w:t>
            </w:r>
            <w:r w:rsidR="004634BE">
              <w:rPr>
                <w:b/>
              </w:rPr>
              <w:t>,</w:t>
            </w:r>
            <w:r w:rsidR="00577452">
              <w:rPr>
                <w:b/>
              </w:rPr>
              <w:t>1</w:t>
            </w:r>
          </w:p>
        </w:tc>
        <w:tc>
          <w:tcPr>
            <w:tcW w:w="1517" w:type="dxa"/>
          </w:tcPr>
          <w:p w14:paraId="17FD9392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727E72F5" w:rsidR="00AD46A9" w:rsidRPr="00DA6C71" w:rsidRDefault="00AD46A9" w:rsidP="00AD46A9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</w:t>
            </w:r>
            <w:r w:rsidR="00AF576B" w:rsidRPr="00DA6C71">
              <w:rPr>
                <w:b/>
              </w:rPr>
              <w:t>6</w:t>
            </w:r>
            <w:r w:rsidR="00577452">
              <w:rPr>
                <w:b/>
              </w:rPr>
              <w:t>750,5</w:t>
            </w:r>
            <w:r w:rsidR="005E78A7">
              <w:rPr>
                <w:b/>
              </w:rPr>
              <w:t xml:space="preserve"> </w:t>
            </w:r>
          </w:p>
        </w:tc>
      </w:tr>
    </w:tbl>
    <w:p w14:paraId="52677A28" w14:textId="77777777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5FFC74FD" w:rsidR="001A224B" w:rsidRPr="00DA6C71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>1.3</w:t>
      </w:r>
      <w:r w:rsidR="001A224B" w:rsidRPr="00DA6C71">
        <w:rPr>
          <w:sz w:val="28"/>
          <w:szCs w:val="28"/>
        </w:rPr>
        <w:t xml:space="preserve">. Раздел </w:t>
      </w:r>
      <w:r w:rsidR="001A224B" w:rsidRPr="00DA6C71">
        <w:rPr>
          <w:b/>
          <w:bCs/>
          <w:sz w:val="28"/>
          <w:szCs w:val="28"/>
        </w:rPr>
        <w:t>«Мероприятия</w:t>
      </w:r>
      <w:r w:rsidR="001A224B" w:rsidRPr="00DA6C71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DA6C71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DA6C71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DA6C71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DA6C71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DA6C71">
        <w:rPr>
          <w:b/>
        </w:rPr>
        <w:lastRenderedPageBreak/>
        <w:t>МЕРОПРИЯТИЯ</w:t>
      </w:r>
    </w:p>
    <w:p w14:paraId="2634476B" w14:textId="43CFDD53" w:rsidR="009F18EF" w:rsidRPr="00DA6C71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DA6C71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DA6C71">
        <w:rPr>
          <w:b/>
        </w:rPr>
        <w:t xml:space="preserve">2022-2027 </w:t>
      </w:r>
      <w:r w:rsidRPr="00DA6C71">
        <w:rPr>
          <w:b/>
        </w:rPr>
        <w:t>годы»</w:t>
      </w:r>
    </w:p>
    <w:p w14:paraId="3EA49BA7" w14:textId="77777777" w:rsidR="009F18EF" w:rsidRPr="00DA6C71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DA6C71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Объем финансирования по годам (</w:t>
            </w:r>
            <w:proofErr w:type="spellStart"/>
            <w:r w:rsidRPr="00DA6C71">
              <w:t>тыс.руб</w:t>
            </w:r>
            <w:proofErr w:type="spellEnd"/>
            <w:r w:rsidRPr="00DA6C71">
              <w:t>.)</w:t>
            </w:r>
          </w:p>
        </w:tc>
      </w:tr>
      <w:tr w:rsidR="005C7742" w:rsidRPr="00DA6C71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</w:t>
            </w:r>
          </w:p>
        </w:tc>
        <w:tc>
          <w:tcPr>
            <w:tcW w:w="907" w:type="dxa"/>
          </w:tcPr>
          <w:p w14:paraId="496D5B5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2023</w:t>
            </w:r>
          </w:p>
        </w:tc>
        <w:tc>
          <w:tcPr>
            <w:tcW w:w="907" w:type="dxa"/>
          </w:tcPr>
          <w:p w14:paraId="0356748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2024</w:t>
            </w:r>
          </w:p>
        </w:tc>
        <w:tc>
          <w:tcPr>
            <w:tcW w:w="907" w:type="dxa"/>
          </w:tcPr>
          <w:p w14:paraId="26C0F09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2025</w:t>
            </w:r>
          </w:p>
        </w:tc>
        <w:tc>
          <w:tcPr>
            <w:tcW w:w="907" w:type="dxa"/>
          </w:tcPr>
          <w:p w14:paraId="11DCAB41" w14:textId="00618C1E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2026</w:t>
            </w:r>
          </w:p>
        </w:tc>
        <w:tc>
          <w:tcPr>
            <w:tcW w:w="907" w:type="dxa"/>
          </w:tcPr>
          <w:p w14:paraId="14212FD9" w14:textId="394901F0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2027</w:t>
            </w:r>
          </w:p>
        </w:tc>
      </w:tr>
      <w:tr w:rsidR="005C7742" w:rsidRPr="00DA6C71" w14:paraId="4F9B7F2B" w14:textId="58355DBD" w:rsidTr="00316D78">
        <w:tc>
          <w:tcPr>
            <w:tcW w:w="562" w:type="dxa"/>
          </w:tcPr>
          <w:p w14:paraId="15B9E7D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</w:t>
            </w:r>
          </w:p>
        </w:tc>
        <w:tc>
          <w:tcPr>
            <w:tcW w:w="2041" w:type="dxa"/>
          </w:tcPr>
          <w:p w14:paraId="17FF945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</w:t>
            </w:r>
          </w:p>
        </w:tc>
        <w:tc>
          <w:tcPr>
            <w:tcW w:w="1974" w:type="dxa"/>
          </w:tcPr>
          <w:p w14:paraId="42EAD62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</w:t>
            </w:r>
          </w:p>
        </w:tc>
        <w:tc>
          <w:tcPr>
            <w:tcW w:w="1387" w:type="dxa"/>
          </w:tcPr>
          <w:p w14:paraId="4625618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</w:t>
            </w:r>
          </w:p>
        </w:tc>
        <w:tc>
          <w:tcPr>
            <w:tcW w:w="1825" w:type="dxa"/>
          </w:tcPr>
          <w:p w14:paraId="231AE14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</w:t>
            </w:r>
          </w:p>
        </w:tc>
        <w:tc>
          <w:tcPr>
            <w:tcW w:w="1972" w:type="dxa"/>
          </w:tcPr>
          <w:p w14:paraId="5940BF2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6</w:t>
            </w:r>
          </w:p>
        </w:tc>
        <w:tc>
          <w:tcPr>
            <w:tcW w:w="907" w:type="dxa"/>
          </w:tcPr>
          <w:p w14:paraId="23F1FFA8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</w:t>
            </w:r>
          </w:p>
        </w:tc>
        <w:tc>
          <w:tcPr>
            <w:tcW w:w="907" w:type="dxa"/>
          </w:tcPr>
          <w:p w14:paraId="15E9844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8</w:t>
            </w:r>
          </w:p>
        </w:tc>
        <w:tc>
          <w:tcPr>
            <w:tcW w:w="907" w:type="dxa"/>
          </w:tcPr>
          <w:p w14:paraId="3A83A29B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</w:p>
        </w:tc>
        <w:tc>
          <w:tcPr>
            <w:tcW w:w="907" w:type="dxa"/>
          </w:tcPr>
          <w:p w14:paraId="6701EAD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10</w:t>
            </w:r>
          </w:p>
        </w:tc>
        <w:tc>
          <w:tcPr>
            <w:tcW w:w="907" w:type="dxa"/>
          </w:tcPr>
          <w:p w14:paraId="4CFD0E56" w14:textId="40DC2004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11</w:t>
            </w:r>
          </w:p>
        </w:tc>
        <w:tc>
          <w:tcPr>
            <w:tcW w:w="907" w:type="dxa"/>
          </w:tcPr>
          <w:p w14:paraId="125A078F" w14:textId="57C51AC9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</w:t>
            </w:r>
          </w:p>
        </w:tc>
      </w:tr>
      <w:tr w:rsidR="005C7742" w:rsidRPr="00DA6C71" w14:paraId="10D74C16" w14:textId="22E0C202" w:rsidTr="00316D78">
        <w:tc>
          <w:tcPr>
            <w:tcW w:w="562" w:type="dxa"/>
          </w:tcPr>
          <w:p w14:paraId="1B6A638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DA6C71">
              <w:rPr>
                <w:sz w:val="22"/>
                <w:szCs w:val="22"/>
                <w:lang w:eastAsia="en-US"/>
              </w:rPr>
              <w:t>27</w:t>
            </w:r>
            <w:r w:rsidRPr="00DA6C7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DA6C7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DA6C71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1.1.1.</w:t>
            </w:r>
          </w:p>
          <w:p w14:paraId="27E4B7E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1360,8</w:t>
            </w:r>
          </w:p>
        </w:tc>
        <w:tc>
          <w:tcPr>
            <w:tcW w:w="907" w:type="dxa"/>
          </w:tcPr>
          <w:p w14:paraId="2B90C75F" w14:textId="064BB3B8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1222,7</w:t>
            </w:r>
          </w:p>
          <w:p w14:paraId="4538BE27" w14:textId="4D452FCF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DA6C71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1081,3</w:t>
            </w:r>
          </w:p>
        </w:tc>
        <w:tc>
          <w:tcPr>
            <w:tcW w:w="907" w:type="dxa"/>
          </w:tcPr>
          <w:p w14:paraId="36EBD857" w14:textId="423C75CF" w:rsidR="00582AB3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  <w:tc>
          <w:tcPr>
            <w:tcW w:w="907" w:type="dxa"/>
          </w:tcPr>
          <w:p w14:paraId="7EFECCF8" w14:textId="68E0749C" w:rsidR="005C7742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  <w:tc>
          <w:tcPr>
            <w:tcW w:w="907" w:type="dxa"/>
          </w:tcPr>
          <w:p w14:paraId="237F7E07" w14:textId="73936470" w:rsidR="005C7742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</w:tr>
      <w:tr w:rsidR="001C6356" w:rsidRPr="00DA6C71" w14:paraId="7450FC23" w14:textId="77777777" w:rsidTr="00316D78">
        <w:tc>
          <w:tcPr>
            <w:tcW w:w="562" w:type="dxa"/>
          </w:tcPr>
          <w:p w14:paraId="6E0831B2" w14:textId="6C3D49F9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DA6C71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273063C9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  <w:tc>
          <w:tcPr>
            <w:tcW w:w="907" w:type="dxa"/>
          </w:tcPr>
          <w:p w14:paraId="484B4724" w14:textId="34418D05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  <w:tc>
          <w:tcPr>
            <w:tcW w:w="907" w:type="dxa"/>
          </w:tcPr>
          <w:p w14:paraId="0AF501C1" w14:textId="113E0126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</w:tr>
      <w:tr w:rsidR="005C7742" w:rsidRPr="00DA6C71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DA6C71">
              <w:rPr>
                <w:sz w:val="22"/>
                <w:szCs w:val="22"/>
                <w:lang w:eastAsia="en-US"/>
              </w:rPr>
              <w:t>27</w:t>
            </w:r>
            <w:r w:rsidRPr="00DA6C7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DA6C7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1.2.1.</w:t>
            </w:r>
          </w:p>
          <w:p w14:paraId="15C9767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1.3.1.</w:t>
            </w:r>
          </w:p>
          <w:p w14:paraId="6CD2364D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1.3.2.</w:t>
            </w:r>
          </w:p>
          <w:p w14:paraId="577A12F8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1.3.3.</w:t>
            </w:r>
          </w:p>
          <w:p w14:paraId="01369C9F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1.3.4.</w:t>
            </w:r>
          </w:p>
          <w:p w14:paraId="2723422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1.3.5.</w:t>
            </w:r>
          </w:p>
          <w:p w14:paraId="0EAD831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1.3.6.</w:t>
            </w:r>
          </w:p>
          <w:p w14:paraId="318B2C8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1.3.7.</w:t>
            </w:r>
          </w:p>
          <w:p w14:paraId="4337784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1.3.8.</w:t>
            </w:r>
          </w:p>
          <w:p w14:paraId="420E972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1.3.9.</w:t>
            </w:r>
          </w:p>
          <w:p w14:paraId="44C949F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1.3.10.</w:t>
            </w:r>
          </w:p>
        </w:tc>
        <w:tc>
          <w:tcPr>
            <w:tcW w:w="1972" w:type="dxa"/>
          </w:tcPr>
          <w:p w14:paraId="7926AB2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702,2</w:t>
            </w:r>
          </w:p>
        </w:tc>
        <w:tc>
          <w:tcPr>
            <w:tcW w:w="907" w:type="dxa"/>
          </w:tcPr>
          <w:p w14:paraId="6D202750" w14:textId="7C3B28DC" w:rsidR="00ED3216" w:rsidRPr="00DA6C71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1248,8</w:t>
            </w:r>
          </w:p>
        </w:tc>
        <w:tc>
          <w:tcPr>
            <w:tcW w:w="907" w:type="dxa"/>
          </w:tcPr>
          <w:p w14:paraId="059107D3" w14:textId="16749CD1" w:rsidR="007D2A1D" w:rsidRPr="00DA6C71" w:rsidRDefault="000F059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1324,4</w:t>
            </w:r>
          </w:p>
        </w:tc>
        <w:tc>
          <w:tcPr>
            <w:tcW w:w="907" w:type="dxa"/>
          </w:tcPr>
          <w:p w14:paraId="27E5E286" w14:textId="01512DCC" w:rsidR="00A16EBC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  <w:tc>
          <w:tcPr>
            <w:tcW w:w="907" w:type="dxa"/>
          </w:tcPr>
          <w:p w14:paraId="72E1BE41" w14:textId="22568F4D" w:rsidR="005C7742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  <w:tc>
          <w:tcPr>
            <w:tcW w:w="907" w:type="dxa"/>
          </w:tcPr>
          <w:p w14:paraId="7AF6FC1F" w14:textId="6DC44C8C" w:rsidR="005C7742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</w:tr>
      <w:tr w:rsidR="005C7742" w:rsidRPr="00DA6C71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535,1</w:t>
            </w:r>
          </w:p>
        </w:tc>
        <w:tc>
          <w:tcPr>
            <w:tcW w:w="907" w:type="dxa"/>
          </w:tcPr>
          <w:p w14:paraId="1262C23E" w14:textId="77777777" w:rsidR="005C7742" w:rsidRPr="00DA6C71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976,0</w:t>
            </w:r>
          </w:p>
          <w:p w14:paraId="5F85AE4C" w14:textId="3029161A" w:rsidR="00120D9A" w:rsidRPr="00DA6C71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1686,0</w:t>
            </w:r>
          </w:p>
        </w:tc>
        <w:tc>
          <w:tcPr>
            <w:tcW w:w="907" w:type="dxa"/>
          </w:tcPr>
          <w:p w14:paraId="14707A6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E353AF2" w14:textId="11644395" w:rsidR="005C7742" w:rsidRPr="00DA6C7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81CE70B" w14:textId="4E81748F" w:rsidR="005C7742" w:rsidRPr="00DA6C7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DA6C71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3445C8AB" w:rsidR="00A87FD5" w:rsidRPr="00DA6C71" w:rsidRDefault="000F059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3010,4</w:t>
            </w:r>
          </w:p>
          <w:p w14:paraId="34C46D50" w14:textId="2515FC84" w:rsidR="007771BF" w:rsidRPr="00DA6C71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7418585D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663E281F" w14:textId="3AF52D62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6FFC90A" w14:textId="68C68AE3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</w:tr>
      <w:tr w:rsidR="000865E0" w:rsidRPr="00DA6C71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A6C71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DA6C71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lastRenderedPageBreak/>
              <w:t>Администрация Великосельског</w:t>
            </w:r>
            <w:r w:rsidRPr="00DA6C71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2.1.1.</w:t>
            </w:r>
          </w:p>
        </w:tc>
        <w:tc>
          <w:tcPr>
            <w:tcW w:w="1972" w:type="dxa"/>
          </w:tcPr>
          <w:p w14:paraId="3C7B030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719,6</w:t>
            </w:r>
          </w:p>
        </w:tc>
        <w:tc>
          <w:tcPr>
            <w:tcW w:w="907" w:type="dxa"/>
          </w:tcPr>
          <w:p w14:paraId="60F1644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79FDF8A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B4F876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10A02850" w14:textId="3B64A2DA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B1BD847" w14:textId="1EC85213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215,9</w:t>
            </w:r>
          </w:p>
        </w:tc>
        <w:tc>
          <w:tcPr>
            <w:tcW w:w="907" w:type="dxa"/>
          </w:tcPr>
          <w:p w14:paraId="795C257B" w14:textId="220D6D8A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F16CD87" w14:textId="3AF29709" w:rsidR="009A503A" w:rsidRPr="00DA6C7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08D7AFE7" w14:textId="3FBFD948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058999E" w14:textId="5323A0C9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1253BDB" w14:textId="18DC1E2E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92,5</w:t>
            </w:r>
          </w:p>
        </w:tc>
        <w:tc>
          <w:tcPr>
            <w:tcW w:w="907" w:type="dxa"/>
          </w:tcPr>
          <w:p w14:paraId="679F6BDD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9F9DB5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15FB10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5FEC374" w14:textId="46A9DBD8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6C9104A" w14:textId="4F7E9869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DA6C7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  <w:tr w:rsidR="00497636" w:rsidRPr="00DA6C71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DA6C7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3.1.1.</w:t>
            </w:r>
          </w:p>
        </w:tc>
        <w:tc>
          <w:tcPr>
            <w:tcW w:w="1972" w:type="dxa"/>
          </w:tcPr>
          <w:p w14:paraId="63D46CF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240,0</w:t>
            </w:r>
          </w:p>
        </w:tc>
        <w:tc>
          <w:tcPr>
            <w:tcW w:w="907" w:type="dxa"/>
          </w:tcPr>
          <w:p w14:paraId="5B570D11" w14:textId="2B9B0389" w:rsidR="00EE328B" w:rsidRPr="00DA6C7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65,9</w:t>
            </w:r>
          </w:p>
        </w:tc>
        <w:tc>
          <w:tcPr>
            <w:tcW w:w="907" w:type="dxa"/>
          </w:tcPr>
          <w:p w14:paraId="359D351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6B0BA7F9" w14:textId="64CD983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62555BB1" w14:textId="06016452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738F6E29" w14:textId="7E7240D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</w:tr>
      <w:tr w:rsidR="00497636" w:rsidRPr="00DA6C71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DA6C7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A426412" w14:textId="5E40FC4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150,0</w:t>
            </w:r>
          </w:p>
        </w:tc>
        <w:tc>
          <w:tcPr>
            <w:tcW w:w="907" w:type="dxa"/>
          </w:tcPr>
          <w:p w14:paraId="4005FC1A" w14:textId="7E1B87BC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0A54B0F" w14:textId="013323DF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03D6195" w14:textId="21F3DD22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DD55084" w14:textId="237720E5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497636" w:rsidRPr="00DA6C71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DA6C7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</w:tr>
      <w:tr w:rsidR="009D33E3" w:rsidRPr="00DA6C71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DA6C71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9FFE374" w14:textId="112D5585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1156,0</w:t>
            </w:r>
          </w:p>
        </w:tc>
        <w:tc>
          <w:tcPr>
            <w:tcW w:w="907" w:type="dxa"/>
          </w:tcPr>
          <w:p w14:paraId="68C5DEBC" w14:textId="7AB1B3FE" w:rsidR="00727267" w:rsidRPr="00DA6C71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130,4</w:t>
            </w:r>
          </w:p>
        </w:tc>
        <w:tc>
          <w:tcPr>
            <w:tcW w:w="907" w:type="dxa"/>
          </w:tcPr>
          <w:p w14:paraId="09FECD68" w14:textId="3DC54F4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70D4AF4" w14:textId="557EFFED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FF28810" w14:textId="042D1C9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0B7B06A2" w14:textId="1336947A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261,5</w:t>
            </w:r>
          </w:p>
        </w:tc>
        <w:tc>
          <w:tcPr>
            <w:tcW w:w="907" w:type="dxa"/>
          </w:tcPr>
          <w:p w14:paraId="09BA1CB8" w14:textId="6BFFC874" w:rsidR="00727267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202,3</w:t>
            </w:r>
          </w:p>
        </w:tc>
        <w:tc>
          <w:tcPr>
            <w:tcW w:w="907" w:type="dxa"/>
          </w:tcPr>
          <w:p w14:paraId="43EC643C" w14:textId="2D55CB5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ECE1DC6" w14:textId="4F661A99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45915D0" w14:textId="1B174B8E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1BA4119C" w14:textId="2FEAD8E6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2,3</w:t>
            </w:r>
          </w:p>
        </w:tc>
        <w:tc>
          <w:tcPr>
            <w:tcW w:w="907" w:type="dxa"/>
          </w:tcPr>
          <w:p w14:paraId="56C611FE" w14:textId="173F63D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297A892" w14:textId="085AD0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547D9A6" w14:textId="1EFC1A48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DA6C71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DA6C71">
              <w:rPr>
                <w:b/>
                <w:bCs/>
              </w:rPr>
              <w:t>1427,</w:t>
            </w:r>
            <w:r w:rsidR="0013600C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  <w:tr w:rsidR="00211C3E" w:rsidRPr="00DA6C71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DA6C71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1D43FFAD" w:rsidR="007C5EE7" w:rsidRPr="00DA6C71" w:rsidRDefault="007C5EE7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4</w:t>
            </w:r>
            <w:r w:rsidR="001714EF">
              <w:rPr>
                <w:b/>
                <w:bCs/>
                <w:sz w:val="22"/>
                <w:szCs w:val="22"/>
              </w:rPr>
              <w:t>429,7</w:t>
            </w:r>
          </w:p>
        </w:tc>
        <w:tc>
          <w:tcPr>
            <w:tcW w:w="907" w:type="dxa"/>
          </w:tcPr>
          <w:p w14:paraId="4207335D" w14:textId="1F33ED50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1121,4</w:t>
            </w:r>
          </w:p>
        </w:tc>
        <w:tc>
          <w:tcPr>
            <w:tcW w:w="907" w:type="dxa"/>
          </w:tcPr>
          <w:p w14:paraId="7274F36E" w14:textId="3757315F" w:rsidR="00211C3E" w:rsidRPr="00DA6C71" w:rsidRDefault="00211C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</w:t>
            </w:r>
            <w:r w:rsidR="00316D78" w:rsidRPr="00DA6C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7642B8EC" w14:textId="638E500D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1121,4</w:t>
            </w:r>
          </w:p>
        </w:tc>
      </w:tr>
    </w:tbl>
    <w:p w14:paraId="6812C737" w14:textId="77777777" w:rsidR="00263598" w:rsidRPr="00DA6C71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DA6C71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DA6C71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DA6C71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DA6C71">
        <w:rPr>
          <w:sz w:val="28"/>
          <w:szCs w:val="28"/>
        </w:rPr>
        <w:lastRenderedPageBreak/>
        <w:t>В паспорт муниципальной подпрограммы «</w:t>
      </w:r>
      <w:r w:rsidRPr="00DA6C71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DA6C71">
        <w:rPr>
          <w:sz w:val="28"/>
          <w:szCs w:val="28"/>
        </w:rPr>
        <w:t>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5E987350" w14:textId="272B4A90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2.1.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DA6C71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DA6C71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DA6C71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3F277C" w:rsidRPr="00DA6C71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A6C71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DA6C71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451" w:type="dxa"/>
          </w:tcPr>
          <w:p w14:paraId="706848C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647" w:type="dxa"/>
          </w:tcPr>
          <w:p w14:paraId="44991FE4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201" w:type="dxa"/>
          </w:tcPr>
          <w:p w14:paraId="41694A5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43" w:type="dxa"/>
          </w:tcPr>
          <w:p w14:paraId="7F56B822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036" w:type="dxa"/>
          </w:tcPr>
          <w:p w14:paraId="3CE2F533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3F277C" w:rsidRPr="00DA6C71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451" w:type="dxa"/>
          </w:tcPr>
          <w:p w14:paraId="7A56B4D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0205FC30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AA8726A" w14:textId="305FC2DC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1360,8</w:t>
            </w:r>
          </w:p>
        </w:tc>
        <w:tc>
          <w:tcPr>
            <w:tcW w:w="1543" w:type="dxa"/>
          </w:tcPr>
          <w:p w14:paraId="6B3A1018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D88536B" w14:textId="03DE6876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1360,8</w:t>
            </w:r>
          </w:p>
        </w:tc>
      </w:tr>
      <w:tr w:rsidR="003F277C" w:rsidRPr="00DA6C71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451" w:type="dxa"/>
          </w:tcPr>
          <w:p w14:paraId="23C5BE0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4375655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09BD9B0B" w14:textId="5AFD4C9B" w:rsidR="00D5129B" w:rsidRPr="00DA6C71" w:rsidRDefault="00D5129B" w:rsidP="00F360D2">
            <w:pPr>
              <w:shd w:val="clear" w:color="auto" w:fill="FFFFFF" w:themeFill="background1"/>
              <w:jc w:val="center"/>
            </w:pPr>
            <w:r w:rsidRPr="00DA6C71">
              <w:t>1222,7</w:t>
            </w:r>
          </w:p>
        </w:tc>
        <w:tc>
          <w:tcPr>
            <w:tcW w:w="1543" w:type="dxa"/>
          </w:tcPr>
          <w:p w14:paraId="49F19FB4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5588AAC2" w14:textId="7A64397B" w:rsidR="00D5129B" w:rsidRPr="00DA6C71" w:rsidRDefault="00D5129B" w:rsidP="00F360D2">
            <w:pPr>
              <w:shd w:val="clear" w:color="auto" w:fill="FFFFFF" w:themeFill="background1"/>
              <w:jc w:val="center"/>
            </w:pPr>
            <w:r w:rsidRPr="00DA6C71">
              <w:t>1222,7</w:t>
            </w:r>
          </w:p>
        </w:tc>
      </w:tr>
      <w:tr w:rsidR="003F277C" w:rsidRPr="00DA6C71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451" w:type="dxa"/>
          </w:tcPr>
          <w:p w14:paraId="55851A62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5DF663E1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50629E9B" w14:textId="630FA78E" w:rsidR="00D31729" w:rsidRPr="00DA6C71" w:rsidRDefault="00A81CCA" w:rsidP="00F360D2">
            <w:pPr>
              <w:shd w:val="clear" w:color="auto" w:fill="FFFFFF" w:themeFill="background1"/>
              <w:jc w:val="center"/>
            </w:pPr>
            <w:r>
              <w:t>1081,3</w:t>
            </w:r>
          </w:p>
        </w:tc>
        <w:tc>
          <w:tcPr>
            <w:tcW w:w="1543" w:type="dxa"/>
          </w:tcPr>
          <w:p w14:paraId="726B816A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150A8EF" w14:textId="67C5AEF1" w:rsidR="00D31729" w:rsidRPr="00DA6C71" w:rsidRDefault="00A81CCA" w:rsidP="00F360D2">
            <w:pPr>
              <w:shd w:val="clear" w:color="auto" w:fill="FFFFFF" w:themeFill="background1"/>
              <w:jc w:val="center"/>
            </w:pPr>
            <w:r>
              <w:t>1081,3</w:t>
            </w:r>
          </w:p>
        </w:tc>
      </w:tr>
      <w:tr w:rsidR="00D31729" w:rsidRPr="00DA6C71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451" w:type="dxa"/>
          </w:tcPr>
          <w:p w14:paraId="21305668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12CC7C50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49C9B4F8" w14:textId="626DE4C4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5A3078DE" w14:textId="44856483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1099B046" w14:textId="33DB765D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D31729" w:rsidRPr="00DA6C71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451" w:type="dxa"/>
          </w:tcPr>
          <w:p w14:paraId="12D7551A" w14:textId="54AF8035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19A5215D" w14:textId="55EBDA3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6EFD9B8A" w14:textId="0558AD6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1244E42A" w14:textId="5AB1A15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77F1C970" w14:textId="6B874FBC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D31729" w:rsidRPr="00DA6C71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451" w:type="dxa"/>
          </w:tcPr>
          <w:p w14:paraId="536D22A0" w14:textId="6BD6550F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61631ABE" w14:textId="541F2B6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205DE30" w14:textId="3600CCD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2629B83F" w14:textId="57BF2314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98E1670" w14:textId="410AC3ED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3F277C" w:rsidRPr="00DA6C71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4708D56C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8F07DC8" w14:textId="7B53A5D6" w:rsidR="00D5129B" w:rsidRPr="00DA6C71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6</w:t>
            </w:r>
            <w:r w:rsidR="00A81CCA">
              <w:rPr>
                <w:b/>
              </w:rPr>
              <w:t>6</w:t>
            </w:r>
            <w:r w:rsidRPr="00DA6C71">
              <w:rPr>
                <w:b/>
              </w:rPr>
              <w:t>08,7</w:t>
            </w:r>
          </w:p>
        </w:tc>
        <w:tc>
          <w:tcPr>
            <w:tcW w:w="1543" w:type="dxa"/>
          </w:tcPr>
          <w:p w14:paraId="7D162A8F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0193C077" w:rsidR="009B7A6C" w:rsidRPr="00DA6C71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6</w:t>
            </w:r>
            <w:r w:rsidR="00A81CCA">
              <w:rPr>
                <w:b/>
              </w:rPr>
              <w:t>6</w:t>
            </w:r>
            <w:r w:rsidRPr="00DA6C71">
              <w:rPr>
                <w:b/>
              </w:rPr>
              <w:t>08,7</w:t>
            </w:r>
          </w:p>
        </w:tc>
      </w:tr>
      <w:tr w:rsidR="003F277C" w:rsidRPr="00DA6C71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DA6C71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DA6C71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DA6C71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DA6C71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DA6C71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2.2. Раздел </w:t>
      </w:r>
      <w:r w:rsidRPr="00DA6C71">
        <w:rPr>
          <w:b/>
          <w:bCs/>
          <w:sz w:val="28"/>
          <w:szCs w:val="28"/>
        </w:rPr>
        <w:t>«</w:t>
      </w:r>
      <w:r w:rsidR="00632534" w:rsidRPr="00DA6C71">
        <w:rPr>
          <w:b/>
          <w:bCs/>
          <w:sz w:val="28"/>
          <w:szCs w:val="28"/>
        </w:rPr>
        <w:t>Мероприятия</w:t>
      </w:r>
      <w:r w:rsidR="00632534" w:rsidRPr="00DA6C71">
        <w:rPr>
          <w:b/>
          <w:sz w:val="28"/>
          <w:szCs w:val="28"/>
        </w:rPr>
        <w:t xml:space="preserve"> к муниципальной подпрограмме «</w:t>
      </w:r>
      <w:r w:rsidRPr="00DA6C71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DA6C71">
        <w:rPr>
          <w:b/>
          <w:sz w:val="28"/>
          <w:szCs w:val="28"/>
        </w:rPr>
        <w:t>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DA6C71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DA6C71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DA6C71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DA6C71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DA6C71">
        <w:rPr>
          <w:b/>
          <w:sz w:val="28"/>
          <w:szCs w:val="28"/>
        </w:rPr>
        <w:t xml:space="preserve">2022-2027 </w:t>
      </w:r>
      <w:r w:rsidRPr="00DA6C71">
        <w:rPr>
          <w:b/>
          <w:sz w:val="28"/>
          <w:szCs w:val="28"/>
        </w:rPr>
        <w:t>годы»</w:t>
      </w:r>
    </w:p>
    <w:p w14:paraId="5F0744D4" w14:textId="78B75368" w:rsidR="00090F2B" w:rsidRPr="00DA6C71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DA6C71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N  </w:t>
            </w:r>
            <w:r w:rsidRPr="00DA6C71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Наименование</w:t>
            </w:r>
            <w:r w:rsidRPr="00DA6C71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Исполнитель</w:t>
            </w:r>
            <w:r w:rsidRPr="00DA6C71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Срок </w:t>
            </w:r>
            <w:r w:rsidRPr="00DA6C71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Целевой   </w:t>
            </w:r>
            <w:r w:rsidRPr="00DA6C71">
              <w:br/>
              <w:t xml:space="preserve"> показатель (номер целевого показателя  </w:t>
            </w:r>
            <w:r w:rsidRPr="00DA6C71">
              <w:br/>
              <w:t xml:space="preserve"> из паспорта </w:t>
            </w:r>
            <w:r w:rsidRPr="00DA6C71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Источник</w:t>
            </w:r>
            <w:r w:rsidRPr="00DA6C71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Объем финансирования</w:t>
            </w:r>
            <w:r w:rsidRPr="00DA6C71">
              <w:br/>
              <w:t>по годам (тыс. руб.)</w:t>
            </w:r>
          </w:p>
        </w:tc>
      </w:tr>
      <w:tr w:rsidR="00765C9F" w:rsidRPr="00DA6C71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2027</w:t>
            </w:r>
          </w:p>
        </w:tc>
      </w:tr>
      <w:tr w:rsidR="00765C9F" w:rsidRPr="00DA6C71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</w:t>
            </w:r>
          </w:p>
        </w:tc>
      </w:tr>
      <w:tr w:rsidR="004566EE" w:rsidRPr="00DA6C71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C71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DA6C71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2022 -202</w:t>
            </w:r>
            <w:r w:rsidR="0042413B" w:rsidRPr="00DA6C71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</w:tr>
      <w:tr w:rsidR="00333D5B" w:rsidRPr="00DA6C71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DA6C71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DA6C71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C71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DA6C71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2022 -202</w:t>
            </w:r>
            <w:r w:rsidR="0042413B" w:rsidRPr="00DA6C71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194D81E7" w:rsidR="00F05D42" w:rsidRPr="00DA6C71" w:rsidRDefault="005C24B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05D42" w:rsidRPr="00DA6C71">
              <w:t>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</w:tr>
      <w:tr w:rsidR="00765C9F" w:rsidRPr="00DA6C71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2F1F4A7E" w:rsidR="00F05D42" w:rsidRPr="00DA6C71" w:rsidRDefault="005C24B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DA6C71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DA6C71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DA6C71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    </w:t>
      </w:r>
      <w:r w:rsidR="00C91D23" w:rsidRPr="00DA6C71">
        <w:rPr>
          <w:sz w:val="28"/>
          <w:szCs w:val="28"/>
        </w:rPr>
        <w:t>3</w:t>
      </w:r>
      <w:r w:rsidRPr="00DA6C71">
        <w:rPr>
          <w:b/>
          <w:sz w:val="28"/>
          <w:szCs w:val="28"/>
        </w:rPr>
        <w:t xml:space="preserve">. </w:t>
      </w:r>
      <w:r w:rsidRPr="00DA6C71">
        <w:rPr>
          <w:sz w:val="28"/>
          <w:szCs w:val="28"/>
        </w:rPr>
        <w:t xml:space="preserve">В паспорт муниципальной подпрограммы </w:t>
      </w:r>
      <w:r w:rsidRPr="00DA6C71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2FC1AE09" w14:textId="0C252F29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3.1.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DA6C71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DA6C71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04435A" w:rsidRPr="00DA6C71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</w:tr>
      <w:tr w:rsidR="0004435A" w:rsidRPr="00DA6C71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742" w:type="dxa"/>
          </w:tcPr>
          <w:p w14:paraId="1D5A12F8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617" w:type="dxa"/>
          </w:tcPr>
          <w:p w14:paraId="239664F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933" w:type="dxa"/>
          </w:tcPr>
          <w:p w14:paraId="5BAB823C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272" w:type="dxa"/>
          </w:tcPr>
          <w:p w14:paraId="5DB02E5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808" w:type="dxa"/>
          </w:tcPr>
          <w:p w14:paraId="4AEE5A5B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110" w:type="dxa"/>
          </w:tcPr>
          <w:p w14:paraId="350D28FB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04435A" w:rsidRPr="00DA6C71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742" w:type="dxa"/>
          </w:tcPr>
          <w:p w14:paraId="1718161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1213AC5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535,1</w:t>
            </w:r>
          </w:p>
        </w:tc>
        <w:tc>
          <w:tcPr>
            <w:tcW w:w="1933" w:type="dxa"/>
          </w:tcPr>
          <w:p w14:paraId="17C6A25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A4E3081" w14:textId="0CB9B5F3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702,2</w:t>
            </w:r>
          </w:p>
        </w:tc>
        <w:tc>
          <w:tcPr>
            <w:tcW w:w="1808" w:type="dxa"/>
          </w:tcPr>
          <w:p w14:paraId="64A7A35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0E32690C" w14:textId="404BBB1B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1237,3</w:t>
            </w:r>
          </w:p>
        </w:tc>
      </w:tr>
      <w:tr w:rsidR="0004435A" w:rsidRPr="00DA6C71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742" w:type="dxa"/>
          </w:tcPr>
          <w:p w14:paraId="697B7487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403245D8" w14:textId="67959670" w:rsidR="0004435A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976,0</w:t>
            </w:r>
          </w:p>
        </w:tc>
        <w:tc>
          <w:tcPr>
            <w:tcW w:w="1933" w:type="dxa"/>
          </w:tcPr>
          <w:p w14:paraId="63AE5166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1759F68" w14:textId="14E0AC2B" w:rsidR="000E5E32" w:rsidRPr="00DA6C71" w:rsidRDefault="000E5E32" w:rsidP="00F360D2">
            <w:pPr>
              <w:shd w:val="clear" w:color="auto" w:fill="FFFFFF" w:themeFill="background1"/>
              <w:jc w:val="center"/>
            </w:pPr>
            <w:r w:rsidRPr="00DA6C71">
              <w:t>1248,8</w:t>
            </w:r>
          </w:p>
        </w:tc>
        <w:tc>
          <w:tcPr>
            <w:tcW w:w="1808" w:type="dxa"/>
          </w:tcPr>
          <w:p w14:paraId="08711B1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7629380A" w14:textId="430C0BCC" w:rsidR="005F345E" w:rsidRPr="00DA6C71" w:rsidRDefault="005F345E" w:rsidP="00F360D2">
            <w:pPr>
              <w:shd w:val="clear" w:color="auto" w:fill="FFFFFF" w:themeFill="background1"/>
              <w:jc w:val="center"/>
            </w:pPr>
            <w:r w:rsidRPr="00DA6C71">
              <w:t>2224,8</w:t>
            </w:r>
          </w:p>
        </w:tc>
      </w:tr>
      <w:tr w:rsidR="0004435A" w:rsidRPr="00DA6C71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742" w:type="dxa"/>
          </w:tcPr>
          <w:p w14:paraId="7A37518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373EEF79" w14:textId="71CE240F" w:rsidR="00977729" w:rsidRPr="00DA6C71" w:rsidRDefault="00977729" w:rsidP="00F360D2">
            <w:pPr>
              <w:shd w:val="clear" w:color="auto" w:fill="FFFFFF" w:themeFill="background1"/>
              <w:jc w:val="center"/>
            </w:pPr>
            <w:r w:rsidRPr="00DA6C71">
              <w:t>1686,0</w:t>
            </w:r>
          </w:p>
        </w:tc>
        <w:tc>
          <w:tcPr>
            <w:tcW w:w="1933" w:type="dxa"/>
          </w:tcPr>
          <w:p w14:paraId="0475C98E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5C202D6" w14:textId="56A6C824" w:rsidR="00977729" w:rsidRPr="00DA6C71" w:rsidRDefault="00977729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  <w:r w:rsidR="00151886">
              <w:t>324,4</w:t>
            </w:r>
          </w:p>
        </w:tc>
        <w:tc>
          <w:tcPr>
            <w:tcW w:w="1808" w:type="dxa"/>
          </w:tcPr>
          <w:p w14:paraId="6EF392B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114FB765" w14:textId="128B6243" w:rsidR="00977729" w:rsidRPr="00DA6C71" w:rsidRDefault="00151886" w:rsidP="00F360D2">
            <w:pPr>
              <w:shd w:val="clear" w:color="auto" w:fill="FFFFFF" w:themeFill="background1"/>
              <w:jc w:val="center"/>
            </w:pPr>
            <w:r>
              <w:t>3010,4</w:t>
            </w:r>
          </w:p>
        </w:tc>
      </w:tr>
      <w:tr w:rsidR="0004435A" w:rsidRPr="00DA6C71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742" w:type="dxa"/>
          </w:tcPr>
          <w:p w14:paraId="0836432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24BA6FEE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1F64CB9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78E40AD1" w14:textId="45A53ED6" w:rsidR="00266EB0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5F7FEA6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494FB88C" w14:textId="39DA9C49" w:rsidR="00266EB0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783641" w:rsidRPr="00DA6C71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DA6C71" w:rsidRDefault="00783641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742" w:type="dxa"/>
          </w:tcPr>
          <w:p w14:paraId="4C9D544D" w14:textId="5B80E5D1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4AB7D920" w14:textId="67B6BC06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0A118196" w14:textId="12E4B49A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5CA50C9D" w14:textId="6F68660A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42E1DAEC" w14:textId="77777777" w:rsidR="00783641" w:rsidRPr="00DA6C71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783641" w:rsidRPr="00DA6C71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DA6C71" w:rsidRDefault="00783641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742" w:type="dxa"/>
          </w:tcPr>
          <w:p w14:paraId="4C87F250" w14:textId="7AFD6FCB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1667C2ED" w14:textId="685826FE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25ADCC1A" w14:textId="6AF13B74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177BB84C" w14:textId="131F86B8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0059ED97" w14:textId="77777777" w:rsidR="00783641" w:rsidRPr="00DA6C71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04435A" w:rsidRPr="00DA6C71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416146D9" w:rsidR="00977729" w:rsidRPr="00DA6C71" w:rsidRDefault="00977729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5EAE5E4B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2A385C61" w:rsidR="00977729" w:rsidRPr="00DA6C71" w:rsidRDefault="00151886" w:rsidP="002531A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3686,7</w:t>
            </w:r>
          </w:p>
        </w:tc>
        <w:tc>
          <w:tcPr>
            <w:tcW w:w="1808" w:type="dxa"/>
          </w:tcPr>
          <w:p w14:paraId="3DDB2062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65AB9BF4" w:rsidR="00977729" w:rsidRPr="00DA6C71" w:rsidRDefault="00151886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6883,8</w:t>
            </w:r>
          </w:p>
        </w:tc>
      </w:tr>
    </w:tbl>
    <w:p w14:paraId="4C2AAE18" w14:textId="778F5420" w:rsidR="0004435A" w:rsidRPr="00DA6C71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DA6C71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>3.2.</w:t>
      </w:r>
      <w:r w:rsidR="00C91D23" w:rsidRPr="00DA6C71">
        <w:rPr>
          <w:sz w:val="28"/>
          <w:szCs w:val="28"/>
        </w:rPr>
        <w:t xml:space="preserve"> </w:t>
      </w:r>
      <w:r w:rsidRPr="00DA6C71">
        <w:rPr>
          <w:sz w:val="28"/>
          <w:szCs w:val="28"/>
        </w:rPr>
        <w:t xml:space="preserve">Раздел </w:t>
      </w:r>
      <w:r w:rsidRPr="00DA6C71">
        <w:rPr>
          <w:b/>
          <w:bCs/>
          <w:sz w:val="28"/>
          <w:szCs w:val="28"/>
        </w:rPr>
        <w:t>«Мероприятия</w:t>
      </w:r>
      <w:r w:rsidRPr="00DA6C71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034AB354" w14:textId="77777777" w:rsidR="00CC0D1A" w:rsidRPr="00DA6C71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927496" w14:textId="77777777" w:rsidR="00CC0D1A" w:rsidRPr="00DA6C71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05FE7C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DA6C71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DA6C7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DA6C7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DA6C71">
        <w:rPr>
          <w:b/>
          <w:sz w:val="28"/>
          <w:szCs w:val="28"/>
        </w:rPr>
        <w:t xml:space="preserve">2022-2027 </w:t>
      </w:r>
      <w:r w:rsidRPr="00DA6C71">
        <w:rPr>
          <w:b/>
          <w:sz w:val="28"/>
          <w:szCs w:val="28"/>
        </w:rPr>
        <w:t>годы»</w:t>
      </w:r>
    </w:p>
    <w:p w14:paraId="077B9E46" w14:textId="77777777" w:rsidR="00BA4A34" w:rsidRPr="00DA6C71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DA6C71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N  </w:t>
            </w:r>
            <w:r w:rsidRPr="00DA6C71"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Наименование</w:t>
            </w:r>
            <w:r w:rsidRPr="00DA6C71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Исполнитель</w:t>
            </w:r>
            <w:r w:rsidRPr="00DA6C71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Срок </w:t>
            </w:r>
            <w:r w:rsidRPr="00DA6C71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Целевой   </w:t>
            </w:r>
            <w:r w:rsidRPr="00DA6C71">
              <w:br/>
              <w:t xml:space="preserve"> показатель (номер целевого показателя  </w:t>
            </w:r>
            <w:r w:rsidRPr="00DA6C71">
              <w:br/>
              <w:t xml:space="preserve"> из паспорта </w:t>
            </w:r>
            <w:r w:rsidRPr="00DA6C71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Источник</w:t>
            </w:r>
            <w:r w:rsidRPr="00DA6C71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Объем финансирования</w:t>
            </w:r>
            <w:r w:rsidRPr="00DA6C71">
              <w:br/>
              <w:t>по годам (тыс. руб.)</w:t>
            </w:r>
          </w:p>
        </w:tc>
      </w:tr>
      <w:tr w:rsidR="00FB0492" w:rsidRPr="00DA6C71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2027</w:t>
            </w:r>
          </w:p>
        </w:tc>
      </w:tr>
      <w:tr w:rsidR="00FB0492" w:rsidRPr="00DA6C71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</w:t>
            </w:r>
          </w:p>
        </w:tc>
      </w:tr>
      <w:tr w:rsidR="003B5EDA" w:rsidRPr="00DA6C71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DA6C71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2022 </w:t>
            </w:r>
            <w:r w:rsidR="004F1211" w:rsidRPr="00DA6C71">
              <w:t>–</w:t>
            </w:r>
            <w:r w:rsidRPr="00DA6C71">
              <w:t xml:space="preserve"> 202</w:t>
            </w:r>
            <w:r w:rsidR="004F1211" w:rsidRPr="00DA6C71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3B5EDA" w:rsidRPr="00DA6C71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DA6C71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DA6C71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spellStart"/>
            <w:r w:rsidRPr="00DA6C71">
              <w:t>Обкашивание</w:t>
            </w:r>
            <w:proofErr w:type="spellEnd"/>
            <w:r w:rsidRPr="00DA6C71">
              <w:t xml:space="preserve">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DA6C71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5A433611" w:rsidR="00880EB0" w:rsidRPr="00DA6C71" w:rsidRDefault="00880EB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DA6C71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DA6C71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4ABAB766" w:rsidR="00C54E00" w:rsidRPr="00DA6C71" w:rsidRDefault="00C52C1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175,8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</w:tr>
      <w:tr w:rsidR="00FB0492" w:rsidRPr="00DA6C71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Содержание, обслуживание и ремонт </w:t>
            </w:r>
            <w:r w:rsidRPr="00DA6C71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Администрация Великосельског</w:t>
            </w:r>
            <w:r w:rsidRPr="00DA6C71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Бюджет Великосельского </w:t>
            </w:r>
            <w:r w:rsidRPr="00DA6C71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DA6C71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15F9AE8" w:rsidR="00C54E00" w:rsidRPr="00DA6C71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</w:t>
            </w:r>
            <w:r w:rsidR="00571ECB">
              <w:t>11,1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Ремонт </w:t>
            </w:r>
            <w:proofErr w:type="spellStart"/>
            <w:r w:rsidRPr="00DA6C71">
              <w:t>Тулебельского</w:t>
            </w:r>
            <w:proofErr w:type="spellEnd"/>
            <w:r w:rsidRPr="00DA6C71">
              <w:t xml:space="preserve">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356" w:rsidRPr="00DA6C71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  <w:r w:rsidR="000936C5" w:rsidRPr="00DA6C71">
              <w:t>7</w:t>
            </w:r>
            <w:r w:rsidRPr="00DA6C71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A6C71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DA6C71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rPr>
                <w:lang w:eastAsia="en-US"/>
              </w:rPr>
              <w:t>(химическим</w:t>
            </w:r>
            <w:r w:rsidR="00D91C8C" w:rsidRPr="00DA6C71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DA6C71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</w:tr>
      <w:tr w:rsidR="00150356" w:rsidRPr="00DA6C71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2.8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DA6C71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DA6C71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2.9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2.10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Организация работ, связанных с предотвращением влияния ухудшения экономической </w:t>
            </w:r>
            <w:r w:rsidRPr="00DA6C71">
              <w:lastRenderedPageBreak/>
              <w:t>ситуации на развитие отраслей экономики (</w:t>
            </w:r>
            <w:proofErr w:type="spellStart"/>
            <w:r w:rsidRPr="00DA6C71">
              <w:t>обкос</w:t>
            </w:r>
            <w:proofErr w:type="spellEnd"/>
            <w:r w:rsidRPr="00DA6C71"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2.1.</w:t>
            </w:r>
          </w:p>
          <w:p w14:paraId="7D142C4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2.2.</w:t>
            </w:r>
          </w:p>
          <w:p w14:paraId="09F2B8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  <w:r w:rsidR="000936C5" w:rsidRPr="00DA6C71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DA6C71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DA6C71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DA6C71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DA6C71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DA6C71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DA6C71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DA6C71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</w:tr>
      <w:tr w:rsidR="001C70C5" w:rsidRPr="00DA6C71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DA6C7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DA6C7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C70C5" w:rsidRPr="00DA6C71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936C5" w:rsidRPr="00DA6C71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936C5" w:rsidRPr="00DA6C71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9D6A1A" w:rsidRPr="00DA6C71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DA6C7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DA6C7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DA6C71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B6B73" w:rsidRPr="00DA6C71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DA6C7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DA6C7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  <w:r w:rsidR="00052FA3" w:rsidRPr="00DA6C71">
              <w:t xml:space="preserve"> </w:t>
            </w:r>
            <w:r w:rsidRPr="00DA6C71">
              <w:t>-</w:t>
            </w:r>
            <w:r w:rsidR="00052FA3" w:rsidRPr="00DA6C71">
              <w:t xml:space="preserve"> </w:t>
            </w:r>
            <w:r w:rsidRPr="00DA6C71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6CB9B724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</w:tr>
      <w:tr w:rsidR="00483BED" w:rsidRPr="00DA6C71" w14:paraId="46D90E1C" w14:textId="77777777" w:rsidTr="00CE1641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2.17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2024 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83BED" w:rsidRPr="00DA6C71" w14:paraId="2D9E626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D10C4" w:rsidRPr="00DA6C71" w14:paraId="5B278275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2.18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Победителям конкурса «Лучшее ТОС»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24013E37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F2D91" w:rsidRPr="00DA6C71" w14:paraId="7175DC5D" w14:textId="77777777" w:rsidTr="0032038D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2.19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6B548115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F2D91" w:rsidRPr="00DA6C71" w14:paraId="59097D9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A2B44" w:rsidRPr="00DA6C71" w14:paraId="5BBB800D" w14:textId="77777777" w:rsidTr="00F73546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2.20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Большеборского СДК на территории ТОС «Большие Боры»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A2B44" w:rsidRPr="00DA6C71" w14:paraId="1FFD581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0159D10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5032E" w:rsidRPr="00DA6C71" w14:paraId="713DF98C" w14:textId="77777777" w:rsidTr="00BB09CA">
        <w:trPr>
          <w:trHeight w:val="111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2.21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088C1614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Ремонт </w:t>
            </w:r>
            <w:proofErr w:type="spellStart"/>
            <w:r w:rsidRPr="00DA6C71">
              <w:t>Тулебельского</w:t>
            </w:r>
            <w:proofErr w:type="spellEnd"/>
            <w:r w:rsidRPr="00DA6C71">
              <w:t xml:space="preserve"> СДК на территории ТОС «Тулебля»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0E9DBD68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7C75E4CD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6FCA100F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013E3CE2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4BB25F6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1501C556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35876D3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5032E" w:rsidRPr="00DA6C71" w14:paraId="3066C3E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497B3FA5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184588B1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3E99A96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6D4221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57,3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10FDD12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444A9" w:rsidRPr="00DA6C71" w14:paraId="1A712E74" w14:textId="77777777" w:rsidTr="00DE140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2.22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Благоустройство территории ТОС «Сусолово»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176,0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444A9" w:rsidRPr="00DA6C71" w14:paraId="075632DE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BC8" w:rsidRPr="00DA6C71" w14:paraId="4A9F86A0" w14:textId="77777777" w:rsidTr="001B336C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2.23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4DA09E2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Благоустройство территории ТОС «Радуга цветов»»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3E1EFFBE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0D243AF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175,0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BC8" w:rsidRPr="00DA6C71" w14:paraId="2B15AA98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0B798C1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2D677B2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734F2" w:rsidRPr="00DA6C71" w14:paraId="7B4A52B9" w14:textId="77777777" w:rsidTr="00CE4830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662D088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60DC64D9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78CF72A0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3477B11A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734F2" w:rsidRPr="00DA6C71" w14:paraId="79F13A2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4AEE4DBB" w:rsidR="00A734F2" w:rsidRPr="00DA6C71" w:rsidRDefault="009E58C9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119,1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7CC6EF6D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876B9C" w:rsidRPr="00DA6C71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2224,8</w:t>
            </w:r>
          </w:p>
          <w:p w14:paraId="1BD50D7A" w14:textId="025F848D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6B2FA68" w:rsidR="00880EB0" w:rsidRPr="00DA6C71" w:rsidRDefault="009E58C9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3010,4</w:t>
            </w:r>
          </w:p>
          <w:p w14:paraId="5772D431" w14:textId="6C4FAF99" w:rsidR="00876B9C" w:rsidRPr="00DA6C71" w:rsidRDefault="00880EB0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(О.Б. 1686,0; М.Б. 1</w:t>
            </w:r>
            <w:r w:rsidR="009E58C9">
              <w:rPr>
                <w:b/>
                <w:bCs/>
              </w:rPr>
              <w:t>324,4</w:t>
            </w:r>
            <w:r w:rsidRPr="00DA6C71">
              <w:rPr>
                <w:b/>
                <w:bCs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DA6C71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8152471" w14:textId="765B55D9" w:rsidR="00E352A0" w:rsidRPr="00DA6C71" w:rsidRDefault="00BF0DE3" w:rsidP="00CC0D1A">
      <w:pPr>
        <w:shd w:val="clear" w:color="auto" w:fill="FFFFFF" w:themeFill="background1"/>
        <w:tabs>
          <w:tab w:val="left" w:pos="1465"/>
        </w:tabs>
        <w:rPr>
          <w:b/>
          <w:sz w:val="28"/>
          <w:szCs w:val="28"/>
        </w:rPr>
      </w:pPr>
      <w:r w:rsidRPr="00DA6C71">
        <w:tab/>
      </w:r>
    </w:p>
    <w:p w14:paraId="0A03E08A" w14:textId="51C9BFBC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DA6C71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DA6C71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DA6C71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    4. </w:t>
      </w:r>
      <w:r w:rsidRPr="00DA6C71">
        <w:rPr>
          <w:sz w:val="28"/>
          <w:szCs w:val="28"/>
        </w:rPr>
        <w:t>В паспорт муниципальной подпрограммы «</w:t>
      </w:r>
      <w:r w:rsidRPr="00DA6C71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DA6C71">
        <w:rPr>
          <w:sz w:val="28"/>
          <w:szCs w:val="28"/>
        </w:rPr>
        <w:t>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2B6C74E6" w14:textId="68D42A7A" w:rsidR="00C91D23" w:rsidRPr="00DA6C71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4.1.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DA6C71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DA6C71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DA6C71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финансирования (тыс. руб.)</w:t>
            </w:r>
          </w:p>
        </w:tc>
      </w:tr>
      <w:tr w:rsidR="00935665" w:rsidRPr="00DA6C71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Всего</w:t>
            </w:r>
          </w:p>
        </w:tc>
      </w:tr>
      <w:tr w:rsidR="00935665" w:rsidRPr="00DA6C71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187" w:type="dxa"/>
          </w:tcPr>
          <w:p w14:paraId="5CD5040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452" w:type="dxa"/>
          </w:tcPr>
          <w:p w14:paraId="73087BF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714" w:type="dxa"/>
          </w:tcPr>
          <w:p w14:paraId="2787F956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187" w:type="dxa"/>
          </w:tcPr>
          <w:p w14:paraId="26752CF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83" w:type="dxa"/>
          </w:tcPr>
          <w:p w14:paraId="784BAA1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290" w:type="dxa"/>
          </w:tcPr>
          <w:p w14:paraId="09C93FC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935665" w:rsidRPr="00DA6C71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187" w:type="dxa"/>
          </w:tcPr>
          <w:p w14:paraId="1B0562B4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38A841F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29F8ACB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44073449" w14:textId="2D66709C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636DB0C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0222CCF6" w14:textId="2B8551F9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935665" w:rsidRPr="00DA6C71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187" w:type="dxa"/>
          </w:tcPr>
          <w:p w14:paraId="5BA1AE9B" w14:textId="21D5DBFB" w:rsidR="00460CBB" w:rsidRPr="00DA6C71" w:rsidRDefault="00460CBB" w:rsidP="00F360D2">
            <w:pPr>
              <w:shd w:val="clear" w:color="auto" w:fill="FFFFFF" w:themeFill="background1"/>
              <w:jc w:val="center"/>
            </w:pPr>
            <w:r w:rsidRPr="00DA6C71">
              <w:t>1156,0</w:t>
            </w:r>
          </w:p>
        </w:tc>
        <w:tc>
          <w:tcPr>
            <w:tcW w:w="1452" w:type="dxa"/>
          </w:tcPr>
          <w:p w14:paraId="64B46977" w14:textId="534B5831" w:rsidR="00A43AF7" w:rsidRPr="00DA6C71" w:rsidRDefault="00A43AF7" w:rsidP="00F360D2">
            <w:pPr>
              <w:shd w:val="clear" w:color="auto" w:fill="FFFFFF" w:themeFill="background1"/>
              <w:jc w:val="center"/>
            </w:pPr>
            <w:r w:rsidRPr="00DA6C71">
              <w:t>261,5</w:t>
            </w:r>
          </w:p>
        </w:tc>
        <w:tc>
          <w:tcPr>
            <w:tcW w:w="1714" w:type="dxa"/>
          </w:tcPr>
          <w:p w14:paraId="783EEF6A" w14:textId="748C91B5" w:rsidR="00AC331C" w:rsidRPr="00DA6C71" w:rsidRDefault="00AC331C" w:rsidP="00F360D2">
            <w:pPr>
              <w:shd w:val="clear" w:color="auto" w:fill="FFFFFF" w:themeFill="background1"/>
              <w:jc w:val="center"/>
            </w:pPr>
            <w:r w:rsidRPr="00DA6C71">
              <w:t>9,6</w:t>
            </w:r>
          </w:p>
        </w:tc>
        <w:tc>
          <w:tcPr>
            <w:tcW w:w="1187" w:type="dxa"/>
          </w:tcPr>
          <w:p w14:paraId="2173B902" w14:textId="75159B24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6F8D532C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1BBCA9D6" w14:textId="2FC79E42" w:rsidR="00B1356B" w:rsidRPr="00DA6C71" w:rsidRDefault="00B1356B" w:rsidP="00F360D2">
            <w:pPr>
              <w:shd w:val="clear" w:color="auto" w:fill="FFFFFF" w:themeFill="background1"/>
              <w:jc w:val="center"/>
            </w:pPr>
            <w:r w:rsidRPr="00DA6C71">
              <w:t>1427,1</w:t>
            </w:r>
          </w:p>
        </w:tc>
      </w:tr>
      <w:tr w:rsidR="00935665" w:rsidRPr="00DA6C71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187" w:type="dxa"/>
          </w:tcPr>
          <w:p w14:paraId="5B620187" w14:textId="51B2EEF4" w:rsidR="000E5B62" w:rsidRPr="00DA6C71" w:rsidRDefault="000E5B62" w:rsidP="00F360D2">
            <w:pPr>
              <w:shd w:val="clear" w:color="auto" w:fill="FFFFFF" w:themeFill="background1"/>
              <w:jc w:val="center"/>
            </w:pPr>
            <w:r w:rsidRPr="00DA6C71">
              <w:t>130,4</w:t>
            </w:r>
          </w:p>
        </w:tc>
        <w:tc>
          <w:tcPr>
            <w:tcW w:w="1452" w:type="dxa"/>
          </w:tcPr>
          <w:p w14:paraId="59E19120" w14:textId="60584CB0" w:rsidR="000E5B62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202,3</w:t>
            </w:r>
          </w:p>
        </w:tc>
        <w:tc>
          <w:tcPr>
            <w:tcW w:w="1714" w:type="dxa"/>
          </w:tcPr>
          <w:p w14:paraId="3D8966D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5B3B4DB9" w14:textId="74EA82BE" w:rsidR="002805E0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2,3</w:t>
            </w:r>
          </w:p>
        </w:tc>
        <w:tc>
          <w:tcPr>
            <w:tcW w:w="1583" w:type="dxa"/>
          </w:tcPr>
          <w:p w14:paraId="0D21A99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5F730713" w14:textId="7C66688D" w:rsidR="002805E0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335,0</w:t>
            </w:r>
          </w:p>
        </w:tc>
      </w:tr>
      <w:tr w:rsidR="00935665" w:rsidRPr="00DA6C71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187" w:type="dxa"/>
          </w:tcPr>
          <w:p w14:paraId="331BEFE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51CE6540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760F3245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40088218" w14:textId="41124C1D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2173A47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6C794996" w14:textId="1F6CC265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D215B3" w:rsidRPr="00DA6C71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187" w:type="dxa"/>
          </w:tcPr>
          <w:p w14:paraId="735744D9" w14:textId="5D98CBFB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75F934AF" w14:textId="49D63E57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74672784" w14:textId="3B22677F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3463DC3A" w14:textId="31E94F73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76047ED9" w14:textId="5E99C039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25834C9C" w14:textId="4B70358E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D215B3" w:rsidRPr="00DA6C71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187" w:type="dxa"/>
          </w:tcPr>
          <w:p w14:paraId="3B1DA43C" w14:textId="2AC3632D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7B325887" w14:textId="24C07FFA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557B1EDD" w14:textId="07FA705E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6F5BECCF" w14:textId="2DB571C2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3498A9F3" w14:textId="24D9EE61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5FBCA6B8" w14:textId="579ABCFA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935665" w:rsidRPr="00DA6C71" w14:paraId="57CFC61E" w14:textId="77777777" w:rsidTr="000C2342">
        <w:trPr>
          <w:trHeight w:val="70"/>
        </w:trPr>
        <w:tc>
          <w:tcPr>
            <w:tcW w:w="1294" w:type="dxa"/>
          </w:tcPr>
          <w:p w14:paraId="65EA7C91" w14:textId="77777777" w:rsidR="00935665" w:rsidRPr="00DA6C71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DA6C71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57B633C2" w:rsidR="000E5B62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467,4</w:t>
            </w:r>
          </w:p>
        </w:tc>
        <w:tc>
          <w:tcPr>
            <w:tcW w:w="1714" w:type="dxa"/>
          </w:tcPr>
          <w:p w14:paraId="1D2951CF" w14:textId="7E2EA287" w:rsidR="000E5B62" w:rsidRPr="00DA6C71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04940B8F" w:rsidR="00935665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2,3</w:t>
            </w:r>
          </w:p>
        </w:tc>
        <w:tc>
          <w:tcPr>
            <w:tcW w:w="1583" w:type="dxa"/>
          </w:tcPr>
          <w:p w14:paraId="4F95ACFD" w14:textId="77777777" w:rsidR="00935665" w:rsidRPr="00DA6C71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72BEBB2E" w:rsidR="00224862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1762,1</w:t>
            </w:r>
          </w:p>
        </w:tc>
      </w:tr>
    </w:tbl>
    <w:p w14:paraId="58F04B75" w14:textId="44AAD8B9" w:rsidR="00935665" w:rsidRPr="00DA6C71" w:rsidRDefault="00935665" w:rsidP="00F360D2">
      <w:pPr>
        <w:shd w:val="clear" w:color="auto" w:fill="FFFFFF" w:themeFill="background1"/>
        <w:tabs>
          <w:tab w:val="left" w:pos="4082"/>
        </w:tabs>
      </w:pPr>
      <w:r w:rsidRPr="00DA6C71">
        <w:tab/>
      </w:r>
    </w:p>
    <w:p w14:paraId="2CDF7D5A" w14:textId="77777777" w:rsidR="00935665" w:rsidRPr="00DA6C71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DA6C71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4.2. Раздел </w:t>
      </w:r>
      <w:r w:rsidRPr="00DA6C71">
        <w:rPr>
          <w:b/>
          <w:bCs/>
          <w:sz w:val="28"/>
          <w:szCs w:val="28"/>
        </w:rPr>
        <w:t>«Мероприятия</w:t>
      </w:r>
      <w:r w:rsidRPr="00DA6C71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DA6C71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DA6C71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DA6C71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DA6C71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DA6C71">
        <w:rPr>
          <w:b/>
          <w:sz w:val="28"/>
          <w:szCs w:val="28"/>
        </w:rPr>
        <w:t>сельского поселения на 2023-2027</w:t>
      </w:r>
      <w:r w:rsidRPr="00DA6C71">
        <w:rPr>
          <w:b/>
          <w:sz w:val="28"/>
          <w:szCs w:val="28"/>
        </w:rPr>
        <w:t xml:space="preserve"> годы»</w:t>
      </w:r>
    </w:p>
    <w:p w14:paraId="1143DBBB" w14:textId="77777777" w:rsidR="00C91D23" w:rsidRPr="00DA6C71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DA6C71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DA6C71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Источник финанси</w:t>
            </w:r>
            <w:r w:rsidR="007E67B5" w:rsidRPr="00DA6C71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DA6C71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2025</w:t>
            </w:r>
          </w:p>
          <w:p w14:paraId="44BCCAD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2027</w:t>
            </w:r>
          </w:p>
        </w:tc>
      </w:tr>
      <w:tr w:rsidR="007E67B5" w:rsidRPr="00DA6C71" w14:paraId="2022FD68" w14:textId="5A8B20BA" w:rsidTr="001E76AD">
        <w:tc>
          <w:tcPr>
            <w:tcW w:w="584" w:type="dxa"/>
          </w:tcPr>
          <w:p w14:paraId="578D8D5F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10</w:t>
            </w:r>
          </w:p>
          <w:p w14:paraId="3C1581D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12</w:t>
            </w:r>
          </w:p>
        </w:tc>
      </w:tr>
      <w:tr w:rsidR="000A79B5" w:rsidRPr="00DA6C71" w14:paraId="07876D9D" w14:textId="322003FB" w:rsidTr="001E76AD">
        <w:tc>
          <w:tcPr>
            <w:tcW w:w="584" w:type="dxa"/>
          </w:tcPr>
          <w:p w14:paraId="7960529F" w14:textId="1B934459" w:rsidR="000A79B5" w:rsidRPr="00DA6C71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DA6C71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1.1.</w:t>
            </w:r>
          </w:p>
        </w:tc>
        <w:tc>
          <w:tcPr>
            <w:tcW w:w="2001" w:type="dxa"/>
          </w:tcPr>
          <w:p w14:paraId="45A53C94" w14:textId="7C8B1B7F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1751F11E" w14:textId="30C21EBC" w:rsidR="00AC64EC" w:rsidRPr="00DA6C71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410,3</w:t>
            </w:r>
          </w:p>
        </w:tc>
        <w:tc>
          <w:tcPr>
            <w:tcW w:w="992" w:type="dxa"/>
          </w:tcPr>
          <w:p w14:paraId="3D9BC020" w14:textId="47D5A33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1D4F6CE4" w14:textId="69E384B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4D4ECC9C" w14:textId="586662F9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6B71FA19" w14:textId="6AEFE124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0A79B5" w:rsidRPr="00DA6C71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33D15F4C" w14:textId="5204F2F7" w:rsidR="00C71128" w:rsidRPr="00DA6C71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92,8</w:t>
            </w:r>
          </w:p>
        </w:tc>
        <w:tc>
          <w:tcPr>
            <w:tcW w:w="992" w:type="dxa"/>
          </w:tcPr>
          <w:p w14:paraId="0241C3C0" w14:textId="130EB9D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2FFF47C3" w14:textId="36FB45B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6E0052FF" w14:textId="1BB873B4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718E522E" w14:textId="0F9D177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0A79B5" w:rsidRPr="00DA6C71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51C0881" w14:textId="0DABB08B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3,4</w:t>
            </w:r>
          </w:p>
        </w:tc>
        <w:tc>
          <w:tcPr>
            <w:tcW w:w="992" w:type="dxa"/>
          </w:tcPr>
          <w:p w14:paraId="3F7EF330" w14:textId="4367A10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0444465E" w14:textId="79987E2C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EBB93AE" w14:textId="0EA2EF06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F89ED2B" w14:textId="189B088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1.2</w:t>
            </w:r>
            <w:r w:rsidR="00074A93" w:rsidRPr="00DA6C71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7BF8432D" w14:textId="52D03EF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7CAECAEA" w14:textId="74B0DE8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745,7</w:t>
            </w:r>
          </w:p>
        </w:tc>
        <w:tc>
          <w:tcPr>
            <w:tcW w:w="992" w:type="dxa"/>
          </w:tcPr>
          <w:p w14:paraId="58AB65DF" w14:textId="65F1B77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42700762" w14:textId="5AE565E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ED81F9A" w14:textId="06E31B5A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4415175" w14:textId="2181AD5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0A5B184F" w14:textId="405544A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168,7</w:t>
            </w:r>
          </w:p>
        </w:tc>
        <w:tc>
          <w:tcPr>
            <w:tcW w:w="992" w:type="dxa"/>
          </w:tcPr>
          <w:p w14:paraId="63C057D4" w14:textId="0519177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64F644A4" w14:textId="10745B76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6B4459B" w14:textId="519D092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CDF3914" w14:textId="6F58174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DBB3ED9" w14:textId="4C007BF0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6,2</w:t>
            </w:r>
          </w:p>
        </w:tc>
        <w:tc>
          <w:tcPr>
            <w:tcW w:w="992" w:type="dxa"/>
          </w:tcPr>
          <w:p w14:paraId="0366D8FC" w14:textId="2EA52C8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1B9F0055" w14:textId="11A944A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3DDC8CFA" w14:textId="25BAA05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1193354" w14:textId="03A51660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 xml:space="preserve">Благоустройство воинского </w:t>
            </w:r>
            <w:r w:rsidRPr="00DA6C71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lastRenderedPageBreak/>
              <w:t xml:space="preserve">Администрация Великосельского </w:t>
            </w:r>
            <w:r w:rsidRPr="00DA6C71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4B9F87BA" w14:textId="4442369B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2303A00" w14:textId="7F90B38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F2DEEC2" w14:textId="274D9111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130,4</w:t>
            </w:r>
          </w:p>
        </w:tc>
        <w:tc>
          <w:tcPr>
            <w:tcW w:w="976" w:type="dxa"/>
          </w:tcPr>
          <w:p w14:paraId="502D83BC" w14:textId="6D43E9D4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7D23957D" w14:textId="616E553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92AE694" w14:textId="60C8DC4D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50B4BBF0" w14:textId="14B8595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409AD4A2" w14:textId="65C302E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29,5</w:t>
            </w:r>
          </w:p>
        </w:tc>
        <w:tc>
          <w:tcPr>
            <w:tcW w:w="976" w:type="dxa"/>
          </w:tcPr>
          <w:p w14:paraId="0EDC1AA7" w14:textId="7F47BFCE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CF73D4E" w14:textId="7E964F4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3F79B80" w14:textId="676D1469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3FDF1611" w14:textId="45CA026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C5E55A0" w14:textId="71CB1BE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1,1</w:t>
            </w:r>
          </w:p>
        </w:tc>
        <w:tc>
          <w:tcPr>
            <w:tcW w:w="976" w:type="dxa"/>
          </w:tcPr>
          <w:p w14:paraId="7A07D7F4" w14:textId="7A96E02A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19F49D29" w14:textId="09229B0E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83DE890" w14:textId="0FA31BDD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6D5B7894" w14:textId="77777777" w:rsidTr="00554071">
        <w:trPr>
          <w:trHeight w:val="489"/>
        </w:trPr>
        <w:tc>
          <w:tcPr>
            <w:tcW w:w="584" w:type="dxa"/>
            <w:vMerge w:val="restart"/>
          </w:tcPr>
          <w:p w14:paraId="5AF7DAAB" w14:textId="44F6F548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1.4.</w:t>
            </w:r>
          </w:p>
        </w:tc>
        <w:tc>
          <w:tcPr>
            <w:tcW w:w="1944" w:type="dxa"/>
            <w:vMerge w:val="restart"/>
          </w:tcPr>
          <w:p w14:paraId="718CAE6F" w14:textId="1D304A7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Благоустройство воинского захоронения д. Березка</w:t>
            </w:r>
          </w:p>
        </w:tc>
        <w:tc>
          <w:tcPr>
            <w:tcW w:w="2147" w:type="dxa"/>
            <w:vMerge w:val="restart"/>
          </w:tcPr>
          <w:p w14:paraId="3D0CC0C6" w14:textId="323E62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2D4C4DDD" w14:textId="1E542F85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2024</w:t>
            </w:r>
          </w:p>
        </w:tc>
        <w:tc>
          <w:tcPr>
            <w:tcW w:w="1871" w:type="dxa"/>
            <w:vMerge w:val="restart"/>
          </w:tcPr>
          <w:p w14:paraId="6353DA45" w14:textId="1EAFD550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22E971BE" w14:textId="5A97294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70BD5658" w14:textId="7417E3C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AA66362" w14:textId="538B5391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4C3F725B" w14:textId="34C05FB1" w:rsidR="001F5A4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3912D909" w14:textId="7928961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31D0F27" w14:textId="251236E3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CDB1FB0" w14:textId="46D0702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218121CE" w14:textId="77777777" w:rsidTr="00554071">
        <w:trPr>
          <w:trHeight w:val="489"/>
        </w:trPr>
        <w:tc>
          <w:tcPr>
            <w:tcW w:w="584" w:type="dxa"/>
            <w:vMerge/>
          </w:tcPr>
          <w:p w14:paraId="26CD6264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04452B9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4826461E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7F5CCE9A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266EE4C1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74A8EDE" w14:textId="456BE2F5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52578A74" w14:textId="56EEB9D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036759A3" w14:textId="1F5BD84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2EE67F5C" w14:textId="3920A756" w:rsidR="001F5A4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172,8</w:t>
            </w:r>
          </w:p>
        </w:tc>
        <w:tc>
          <w:tcPr>
            <w:tcW w:w="976" w:type="dxa"/>
          </w:tcPr>
          <w:p w14:paraId="5BB0A84A" w14:textId="01F5FA60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334FDBE" w14:textId="5492F2D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2F73A37" w14:textId="247B044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6A3B4ECA" w14:textId="77777777" w:rsidTr="00554071">
        <w:trPr>
          <w:trHeight w:val="489"/>
        </w:trPr>
        <w:tc>
          <w:tcPr>
            <w:tcW w:w="584" w:type="dxa"/>
            <w:vMerge/>
          </w:tcPr>
          <w:p w14:paraId="12FD0C48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0CCEDB7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0C84ADE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3EECE1C4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209E021C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8C3A0D8" w14:textId="554710D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3FE72E9" w14:textId="225EF84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438B1276" w14:textId="3068922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49500D16" w14:textId="7896B02E" w:rsidR="001F5A41" w:rsidRPr="00DA6C71" w:rsidRDefault="00B31F52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1,2</w:t>
            </w:r>
          </w:p>
        </w:tc>
        <w:tc>
          <w:tcPr>
            <w:tcW w:w="976" w:type="dxa"/>
          </w:tcPr>
          <w:p w14:paraId="1F12E521" w14:textId="496D969B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32ECD830" w14:textId="0C37831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32E81EE" w14:textId="48ACC779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2DF8A989" w14:textId="795C74F1" w:rsidTr="001E76AD">
        <w:tc>
          <w:tcPr>
            <w:tcW w:w="9952" w:type="dxa"/>
            <w:gridSpan w:val="6"/>
          </w:tcPr>
          <w:p w14:paraId="0058B023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54EBC14" w:rsidR="0055407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335,0</w:t>
            </w:r>
          </w:p>
        </w:tc>
        <w:tc>
          <w:tcPr>
            <w:tcW w:w="976" w:type="dxa"/>
          </w:tcPr>
          <w:p w14:paraId="426814F4" w14:textId="443464D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DA6C7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DA6C71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DA6C7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DA6C71">
        <w:rPr>
          <w:color w:val="000000" w:themeColor="text1"/>
          <w:sz w:val="28"/>
          <w:szCs w:val="28"/>
        </w:rPr>
        <w:t>5.</w:t>
      </w:r>
      <w:r w:rsidRPr="00DA6C71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DA6C71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20254910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A6C71">
        <w:rPr>
          <w:sz w:val="28"/>
          <w:szCs w:val="28"/>
        </w:rPr>
        <w:t>Проект подготовил:</w:t>
      </w:r>
    </w:p>
    <w:p w14:paraId="5170A0AF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A6C71">
        <w:rPr>
          <w:sz w:val="28"/>
          <w:szCs w:val="28"/>
        </w:rPr>
        <w:t>Заместитель Главы Администрации                                                                                                               М.П. Цветкова</w:t>
      </w:r>
    </w:p>
    <w:p w14:paraId="68D14A6A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A6C71">
        <w:rPr>
          <w:sz w:val="28"/>
          <w:szCs w:val="28"/>
        </w:rPr>
        <w:t>8 (81652) 72-184</w:t>
      </w:r>
    </w:p>
    <w:p w14:paraId="4020B37A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14:paraId="41922989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СОГЛАСОВАНО:</w:t>
      </w:r>
    </w:p>
    <w:p w14:paraId="1F503AEC" w14:textId="77777777" w:rsidR="008518F8" w:rsidRPr="00DA6C71" w:rsidRDefault="008518F8" w:rsidP="008518F8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Глава администрации Великосельского</w:t>
      </w:r>
    </w:p>
    <w:p w14:paraId="63F13484" w14:textId="77777777" w:rsidR="008518F8" w:rsidRPr="00614AD7" w:rsidRDefault="008518F8" w:rsidP="008518F8">
      <w:pPr>
        <w:shd w:val="clear" w:color="auto" w:fill="FFFFFF" w:themeFill="background1"/>
        <w:rPr>
          <w:sz w:val="32"/>
          <w:szCs w:val="32"/>
        </w:rPr>
      </w:pPr>
      <w:r w:rsidRPr="00DA6C71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3778A26A" w14:textId="77777777" w:rsidR="008518F8" w:rsidRDefault="008518F8" w:rsidP="008518F8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93F6" w14:textId="77777777" w:rsidR="00585B65" w:rsidRDefault="00585B65">
      <w:r>
        <w:separator/>
      </w:r>
    </w:p>
  </w:endnote>
  <w:endnote w:type="continuationSeparator" w:id="0">
    <w:p w14:paraId="3ADA4CAD" w14:textId="77777777" w:rsidR="00585B65" w:rsidRDefault="005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86A0" w14:textId="77777777" w:rsidR="00585B65" w:rsidRDefault="00585B65">
      <w:r>
        <w:separator/>
      </w:r>
    </w:p>
  </w:footnote>
  <w:footnote w:type="continuationSeparator" w:id="0">
    <w:p w14:paraId="4C684197" w14:textId="77777777" w:rsidR="00585B65" w:rsidRDefault="0058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C84"/>
    <w:rsid w:val="00022DFD"/>
    <w:rsid w:val="00023E5A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59C3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A8E"/>
    <w:rsid w:val="005760DC"/>
    <w:rsid w:val="00576250"/>
    <w:rsid w:val="00577452"/>
    <w:rsid w:val="005812B4"/>
    <w:rsid w:val="005824AC"/>
    <w:rsid w:val="00582687"/>
    <w:rsid w:val="00582AB3"/>
    <w:rsid w:val="00582D27"/>
    <w:rsid w:val="00584A6C"/>
    <w:rsid w:val="00585B65"/>
    <w:rsid w:val="005863C6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5D6A"/>
    <w:rsid w:val="007C5EE7"/>
    <w:rsid w:val="007C7A0C"/>
    <w:rsid w:val="007D00C5"/>
    <w:rsid w:val="007D2A1D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18F8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25A7"/>
    <w:rsid w:val="009E32CF"/>
    <w:rsid w:val="009E3DE5"/>
    <w:rsid w:val="009E4B1E"/>
    <w:rsid w:val="009E58C9"/>
    <w:rsid w:val="009E791F"/>
    <w:rsid w:val="009E7C3D"/>
    <w:rsid w:val="009F0A9E"/>
    <w:rsid w:val="009F18EF"/>
    <w:rsid w:val="009F5161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576B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3759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E6508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2024-07-16T08:12:00Z</cp:lastPrinted>
  <dcterms:created xsi:type="dcterms:W3CDTF">2024-11-14T11:13:00Z</dcterms:created>
  <dcterms:modified xsi:type="dcterms:W3CDTF">2024-11-14T11:13:00Z</dcterms:modified>
</cp:coreProperties>
</file>