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8EC7" w14:textId="198DC17F" w:rsidR="00104A8C" w:rsidRPr="00A35B5F" w:rsidRDefault="00104A8C" w:rsidP="00104A8C">
      <w:pPr>
        <w:widowControl w:val="0"/>
        <w:autoSpaceDE w:val="0"/>
        <w:autoSpaceDN w:val="0"/>
        <w:adjustRightInd w:val="0"/>
        <w:ind w:right="-83"/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</w:t>
      </w: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5F">
        <w:rPr>
          <w:sz w:val="26"/>
          <w:szCs w:val="26"/>
        </w:rPr>
        <w:t xml:space="preserve">                                            </w:t>
      </w:r>
      <w:r w:rsidR="00A35B5F" w:rsidRPr="00A35B5F">
        <w:rPr>
          <w:sz w:val="26"/>
          <w:szCs w:val="26"/>
        </w:rPr>
        <w:t>ПРОЕКТ</w:t>
      </w:r>
      <w:r w:rsidRPr="00A35B5F">
        <w:rPr>
          <w:sz w:val="26"/>
          <w:szCs w:val="26"/>
        </w:rPr>
        <w:t xml:space="preserve">    </w:t>
      </w:r>
    </w:p>
    <w:p w14:paraId="6E634F8B" w14:textId="70F81324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                                                      Российская Федерация                                      </w:t>
      </w:r>
    </w:p>
    <w:p w14:paraId="72EF6CDF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Новгородская область</w:t>
      </w:r>
    </w:p>
    <w:p w14:paraId="66309E12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2F30303D" w:rsidR="000D6181" w:rsidRPr="00A35B5F" w:rsidRDefault="000D6181" w:rsidP="00104A8C">
      <w:pPr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от </w:t>
      </w:r>
      <w:r w:rsidR="00E77C73" w:rsidRPr="00A35B5F">
        <w:rPr>
          <w:b/>
          <w:sz w:val="26"/>
          <w:szCs w:val="26"/>
        </w:rPr>
        <w:t xml:space="preserve">                   </w:t>
      </w:r>
      <w:r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77777777" w:rsidR="00104A8C" w:rsidRPr="00A35B5F" w:rsidRDefault="00104A8C" w:rsidP="00921263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2022-2025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77777777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>«Развитие культуры на территории Великосельского сельского поселения на 2022-2025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от </w:t>
      </w:r>
      <w:r w:rsidR="005A74A9" w:rsidRPr="00A35B5F">
        <w:rPr>
          <w:sz w:val="26"/>
          <w:szCs w:val="26"/>
        </w:rPr>
        <w:t>18</w:t>
      </w:r>
      <w:r w:rsidR="005F4D93" w:rsidRPr="00A35B5F">
        <w:rPr>
          <w:sz w:val="26"/>
          <w:szCs w:val="26"/>
        </w:rPr>
        <w:t>.</w:t>
      </w:r>
      <w:r w:rsidR="005A74A9" w:rsidRPr="00A35B5F">
        <w:rPr>
          <w:sz w:val="26"/>
          <w:szCs w:val="26"/>
        </w:rPr>
        <w:t>10</w:t>
      </w:r>
      <w:r w:rsidRPr="00A35B5F">
        <w:rPr>
          <w:sz w:val="26"/>
          <w:szCs w:val="26"/>
        </w:rPr>
        <w:t>.202</w:t>
      </w:r>
      <w:r w:rsidR="005A74A9" w:rsidRPr="00A35B5F">
        <w:rPr>
          <w:sz w:val="26"/>
          <w:szCs w:val="26"/>
        </w:rPr>
        <w:t>1</w:t>
      </w:r>
      <w:r w:rsidRPr="00A35B5F">
        <w:rPr>
          <w:sz w:val="26"/>
          <w:szCs w:val="26"/>
        </w:rPr>
        <w:t xml:space="preserve"> № </w:t>
      </w:r>
      <w:r w:rsidR="005A74A9" w:rsidRPr="00A35B5F">
        <w:rPr>
          <w:sz w:val="26"/>
          <w:szCs w:val="26"/>
        </w:rPr>
        <w:t>178</w:t>
      </w:r>
      <w:r w:rsidRPr="00A35B5F">
        <w:rPr>
          <w:sz w:val="26"/>
          <w:szCs w:val="26"/>
        </w:rPr>
        <w:t xml:space="preserve"> следующие изменения:</w:t>
      </w:r>
    </w:p>
    <w:p w14:paraId="51FF4EF5" w14:textId="4258C0B3" w:rsidR="00814712" w:rsidRPr="00A35B5F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94"/>
        <w:gridCol w:w="1762"/>
        <w:gridCol w:w="1398"/>
        <w:gridCol w:w="1967"/>
        <w:gridCol w:w="1319"/>
      </w:tblGrid>
      <w:tr w:rsidR="00BD66C9" w:rsidRPr="00A35B5F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Источники финансирования:</w:t>
            </w:r>
          </w:p>
        </w:tc>
      </w:tr>
      <w:tr w:rsidR="00BD66C9" w:rsidRPr="00A35B5F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A35B5F" w:rsidRDefault="00BD66C9" w:rsidP="00D40100">
            <w:pPr>
              <w:rPr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всего</w:t>
            </w:r>
          </w:p>
        </w:tc>
      </w:tr>
      <w:tr w:rsidR="00BD66C9" w:rsidRPr="00A35B5F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</w:t>
            </w:r>
          </w:p>
        </w:tc>
      </w:tr>
      <w:tr w:rsidR="00BD66C9" w:rsidRPr="00A35B5F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A35B5F" w:rsidRDefault="00BC089D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</w:t>
            </w:r>
            <w:r w:rsidR="00741EA8" w:rsidRPr="00A35B5F">
              <w:rPr>
                <w:sz w:val="26"/>
                <w:szCs w:val="26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A35B5F" w:rsidRDefault="00BC089D" w:rsidP="00BC089D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10107,0</w:t>
            </w:r>
          </w:p>
        </w:tc>
      </w:tr>
      <w:tr w:rsidR="00BD66C9" w:rsidRPr="00A35B5F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1703C079" w:rsidR="00BD66C9" w:rsidRPr="00A35B5F" w:rsidRDefault="00AE76A7" w:rsidP="00D401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155,3</w:t>
            </w:r>
          </w:p>
        </w:tc>
        <w:tc>
          <w:tcPr>
            <w:tcW w:w="1808" w:type="dxa"/>
            <w:shd w:val="clear" w:color="auto" w:fill="auto"/>
          </w:tcPr>
          <w:p w14:paraId="112B1092" w14:textId="6CD9CEBE" w:rsidR="00BD66C9" w:rsidRPr="00A35B5F" w:rsidRDefault="00D949E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294,2</w:t>
            </w:r>
          </w:p>
        </w:tc>
        <w:tc>
          <w:tcPr>
            <w:tcW w:w="1548" w:type="dxa"/>
            <w:shd w:val="clear" w:color="auto" w:fill="auto"/>
          </w:tcPr>
          <w:p w14:paraId="3C275E85" w14:textId="67B67DEF" w:rsidR="00BD66C9" w:rsidRPr="00A35B5F" w:rsidRDefault="0039272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7984,1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42B768E9" w:rsidR="00BD66C9" w:rsidRPr="00A35B5F" w:rsidRDefault="00AE76A7" w:rsidP="00AE76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8433,6</w:t>
            </w:r>
          </w:p>
        </w:tc>
      </w:tr>
      <w:tr w:rsidR="00BD66C9" w:rsidRPr="00A35B5F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5106,2</w:t>
            </w:r>
          </w:p>
        </w:tc>
      </w:tr>
      <w:tr w:rsidR="00BD66C9" w:rsidRPr="00A35B5F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4913,2</w:t>
            </w:r>
          </w:p>
        </w:tc>
      </w:tr>
      <w:tr w:rsidR="00BD66C9" w:rsidRPr="00A35B5F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A35B5F" w:rsidRDefault="00BD66C9" w:rsidP="00D40100">
            <w:pPr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62C87563" w:rsidR="00BD66C9" w:rsidRPr="00A35B5F" w:rsidRDefault="00560A1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3202,6</w:t>
            </w:r>
          </w:p>
        </w:tc>
        <w:tc>
          <w:tcPr>
            <w:tcW w:w="1808" w:type="dxa"/>
            <w:shd w:val="clear" w:color="auto" w:fill="auto"/>
          </w:tcPr>
          <w:p w14:paraId="5E12879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07E7E38E" w14:textId="3D526A15" w:rsidR="00BD66C9" w:rsidRPr="00A35B5F" w:rsidRDefault="00560A19" w:rsidP="00741EA8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24584,6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2FA18AEB" w:rsidR="00BD66C9" w:rsidRPr="00A35B5F" w:rsidRDefault="00560A1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28454,6</w:t>
            </w:r>
          </w:p>
        </w:tc>
      </w:tr>
    </w:tbl>
    <w:p w14:paraId="4FF66962" w14:textId="4795269C" w:rsidR="00104A8C" w:rsidRPr="00A35B5F" w:rsidRDefault="00814712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 xml:space="preserve">«Развитие культуры на территории Великосельского сельского поселения на 2022-2025годы»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3B35AE71" w14:textId="77777777" w:rsidR="00104A8C" w:rsidRPr="00A35B5F" w:rsidRDefault="00104A8C" w:rsidP="00104A8C">
      <w:pPr>
        <w:rPr>
          <w:sz w:val="26"/>
          <w:szCs w:val="26"/>
          <w:lang w:eastAsia="ar-SA"/>
        </w:rPr>
        <w:sectPr w:rsidR="00104A8C" w:rsidRPr="00A35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35B5F" w:rsidRDefault="00104A8C" w:rsidP="00104A8C">
      <w:pPr>
        <w:widowControl w:val="0"/>
        <w:suppressAutoHyphens/>
        <w:autoSpaceDE w:val="0"/>
        <w:rPr>
          <w:sz w:val="26"/>
          <w:szCs w:val="26"/>
          <w:lang w:eastAsia="ar-SA"/>
        </w:rPr>
      </w:pPr>
    </w:p>
    <w:p w14:paraId="5012F099" w14:textId="77777777" w:rsidR="00104A8C" w:rsidRPr="00A35B5F" w:rsidRDefault="00104A8C" w:rsidP="00104A8C">
      <w:pPr>
        <w:widowControl w:val="0"/>
        <w:suppressAutoHyphens/>
        <w:autoSpaceDE w:val="0"/>
        <w:jc w:val="center"/>
        <w:rPr>
          <w:b/>
          <w:sz w:val="26"/>
          <w:szCs w:val="26"/>
          <w:lang w:eastAsia="en-US"/>
        </w:rPr>
      </w:pPr>
      <w:r w:rsidRPr="00A35B5F">
        <w:rPr>
          <w:rFonts w:eastAsia="Calibri"/>
          <w:b/>
          <w:sz w:val="26"/>
          <w:szCs w:val="26"/>
          <w:lang w:eastAsia="en-US"/>
        </w:rPr>
        <w:t>Мероприятия</w:t>
      </w:r>
      <w:r w:rsidRPr="00A35B5F">
        <w:rPr>
          <w:b/>
          <w:sz w:val="26"/>
          <w:szCs w:val="26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35B5F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proofErr w:type="gramStart"/>
            <w:r w:rsidRPr="00A35B5F">
              <w:rPr>
                <w:sz w:val="26"/>
                <w:szCs w:val="26"/>
                <w:lang w:eastAsia="ar-SA"/>
              </w:rPr>
              <w:t xml:space="preserve">№  </w:t>
            </w:r>
            <w:r w:rsidRPr="00A35B5F">
              <w:rPr>
                <w:sz w:val="26"/>
                <w:szCs w:val="26"/>
                <w:lang w:eastAsia="ar-SA"/>
              </w:rPr>
              <w:br/>
              <w:t>п</w:t>
            </w:r>
            <w:proofErr w:type="gramEnd"/>
            <w:r w:rsidRPr="00A35B5F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Срок </w:t>
            </w:r>
            <w:r w:rsidRPr="00A35B5F">
              <w:rPr>
                <w:sz w:val="26"/>
                <w:szCs w:val="26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Источник</w:t>
            </w:r>
            <w:r w:rsidRPr="00A35B5F">
              <w:rPr>
                <w:sz w:val="26"/>
                <w:szCs w:val="26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Объем финансирования</w:t>
            </w:r>
            <w:r w:rsidRPr="00A35B5F">
              <w:rPr>
                <w:sz w:val="26"/>
                <w:szCs w:val="26"/>
                <w:lang w:eastAsia="ar-SA"/>
              </w:rPr>
              <w:br/>
              <w:t>по годам (тыс. руб.):</w:t>
            </w:r>
          </w:p>
        </w:tc>
      </w:tr>
      <w:tr w:rsidR="00104A8C" w:rsidRPr="00A35B5F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2025</w:t>
            </w:r>
          </w:p>
        </w:tc>
      </w:tr>
      <w:tr w:rsidR="00104A8C" w:rsidRPr="00A35B5F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</w:t>
            </w:r>
          </w:p>
        </w:tc>
      </w:tr>
      <w:tr w:rsidR="00104A8C" w:rsidRPr="00A35B5F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35B5F" w:rsidRDefault="00104A8C" w:rsidP="00921263">
            <w:pPr>
              <w:ind w:left="36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1</w:t>
            </w:r>
            <w:r w:rsidRPr="00A35B5F">
              <w:rPr>
                <w:sz w:val="26"/>
                <w:szCs w:val="26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35B5F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 </w:t>
            </w:r>
            <w:r w:rsidRPr="00A35B5F">
              <w:rPr>
                <w:sz w:val="26"/>
                <w:szCs w:val="26"/>
                <w:lang w:eastAsia="ar-SA"/>
              </w:rPr>
              <w:t xml:space="preserve">Обеспечение </w:t>
            </w:r>
          </w:p>
          <w:p w14:paraId="28283F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1.1.1.</w:t>
            </w:r>
          </w:p>
          <w:p w14:paraId="6687D9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4E323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6757,1</w:t>
            </w:r>
          </w:p>
          <w:p w14:paraId="7B7A988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93B6E4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01986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4019E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62FA4FD" w14:textId="4160502E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7965,0</w:t>
            </w:r>
          </w:p>
          <w:p w14:paraId="2DD741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048E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7EE9C9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9141C6" w14:textId="77777777" w:rsidR="00ED62B9" w:rsidRPr="00A35B5F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7F9F910" w14:textId="4B91562F" w:rsidR="00104A8C" w:rsidRPr="00A35B5F" w:rsidRDefault="002238E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86,3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4743,0</w:t>
            </w:r>
          </w:p>
          <w:p w14:paraId="0B1A713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76419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BF2C4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1355C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8CE5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4551,2</w:t>
            </w:r>
          </w:p>
          <w:p w14:paraId="4FE69F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D817C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8163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C3CE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BE3B5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2:</w:t>
            </w: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Pr="00A35B5F">
              <w:rPr>
                <w:sz w:val="26"/>
                <w:szCs w:val="26"/>
              </w:rPr>
              <w:t>Обеспечение жителей услугами культуры</w:t>
            </w:r>
          </w:p>
        </w:tc>
      </w:tr>
      <w:tr w:rsidR="00104A8C" w:rsidRPr="00A35B5F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282EC4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Pr="00A35B5F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</w:rPr>
              <w:t>Задача 3:</w:t>
            </w:r>
            <w:r w:rsidRPr="00A35B5F">
              <w:rPr>
                <w:bCs/>
                <w:sz w:val="26"/>
                <w:szCs w:val="26"/>
              </w:rPr>
              <w:t xml:space="preserve"> </w:t>
            </w:r>
            <w:r w:rsidRPr="00A35B5F">
              <w:rPr>
                <w:sz w:val="26"/>
                <w:szCs w:val="26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35B5F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755331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1A95767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ED570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630145D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4D89FA71" w14:textId="77777777" w:rsidR="00104A8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73E7B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144BD2" w14:textId="77777777" w:rsidR="00104A8C" w:rsidRPr="00A35B5F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156,</w:t>
            </w:r>
            <w:r w:rsidR="00E047FA" w:rsidRPr="00A35B5F">
              <w:rPr>
                <w:sz w:val="26"/>
                <w:szCs w:val="26"/>
                <w:lang w:eastAsia="ar-SA"/>
              </w:rPr>
              <w:t>6</w:t>
            </w:r>
          </w:p>
          <w:p w14:paraId="5CAD6F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A92A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C035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CABF3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43,</w:t>
            </w:r>
            <w:r w:rsidR="00E047FA" w:rsidRPr="00A35B5F">
              <w:rPr>
                <w:sz w:val="26"/>
                <w:szCs w:val="26"/>
                <w:lang w:eastAsia="ar-SA"/>
              </w:rPr>
              <w:t>3</w:t>
            </w:r>
          </w:p>
          <w:p w14:paraId="6D1689C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B1821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8C0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4C19FF" w14:textId="77777777" w:rsidR="00104A8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667,4</w:t>
            </w:r>
          </w:p>
          <w:p w14:paraId="388E27E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9C86D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FEE482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DCFE91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C2E9BF6" w14:textId="392FB84E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69,0</w:t>
            </w:r>
          </w:p>
          <w:p w14:paraId="4321ED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791FC4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686FC1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382CEB6" w14:textId="497752F2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19,1</w:t>
            </w:r>
          </w:p>
          <w:p w14:paraId="4C40DE5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F9F1269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923FA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A1C1AA" w14:textId="0017090B" w:rsidR="005C68CC" w:rsidRPr="00A35B5F" w:rsidRDefault="0074136D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294,2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25E15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5B4CEB" w14:textId="08A1C9D2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363,2</w:t>
            </w:r>
          </w:p>
          <w:p w14:paraId="0FA2DD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16EF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8DEABB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16EFA4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9844B5C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34BF2E5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3B2194D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817E34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AABC0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A036613" w14:textId="3AFD5E9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362,0</w:t>
            </w:r>
          </w:p>
          <w:p w14:paraId="6F6FE6BA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2F36947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F1A9E70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7B3CF9C3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D46AE31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4B956D7C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3E96063D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1C7A23FC" w14:textId="77777777" w:rsidR="005C68C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92C64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070759D0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0D232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30B726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930B953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5D42922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>(населения)</w:t>
            </w:r>
          </w:p>
          <w:p w14:paraId="5DEE86E9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BA8C30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69A0C45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 xml:space="preserve">(юридических </w:t>
            </w:r>
            <w:r w:rsidR="00A843A1" w:rsidRPr="00A35B5F">
              <w:rPr>
                <w:sz w:val="26"/>
                <w:szCs w:val="26"/>
                <w:lang w:eastAsia="ar-SA"/>
              </w:rPr>
              <w:lastRenderedPageBreak/>
              <w:t>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B5CD9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D9C3980" w14:textId="77777777" w:rsidR="00104A8C" w:rsidRPr="00A35B5F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300,0</w:t>
            </w:r>
          </w:p>
          <w:p w14:paraId="3D56A6B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466B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90863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794911" w14:textId="77777777" w:rsidR="00104A8C" w:rsidRPr="00A35B5F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700,0</w:t>
            </w:r>
          </w:p>
          <w:p w14:paraId="46F4D24A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3434CE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DA8719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140,0</w:t>
            </w:r>
          </w:p>
          <w:p w14:paraId="347D8FC4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012932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963895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0588AB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458C81D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615E0B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5BBF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ACC84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2F9A306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F0040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BD875FB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3A3329C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D67A0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A153ED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C19343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F622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A25B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A8CA5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F6884DC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CD0511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EC3EAD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1D164F3F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BEADC61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C1573C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E0804A4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4A6F5F2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36341C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E79DEED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46A12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4AE750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98952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9F79CD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110658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584D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CB514B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29E88B98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9401B43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62B967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56F52A6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AC286E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BEAC5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E5ECF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3C02FB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EF29E74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CB5730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8099CF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D6B08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5A74A9" w:rsidRPr="00A35B5F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Pr="00A35B5F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328FCF0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67C43B4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83E12E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068F35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4DB7B2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8CE21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0CB19B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A6A7F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86C62A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6CF06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60DF7D2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01534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1CA714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67FD7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673AE2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EDB60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03AFC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57AE14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201A91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A82BB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A1F77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9EED2A" w14:textId="77777777" w:rsidR="005A74A9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1B389746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5101C1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12790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B9866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16662EE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FEE16CE" w14:textId="77777777" w:rsidR="005A74A9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40DCA736" w:rsidR="00104A8C" w:rsidRPr="00A35B5F" w:rsidRDefault="00A760CA" w:rsidP="002238E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8</w:t>
            </w:r>
            <w:r w:rsidR="002238E8">
              <w:rPr>
                <w:b/>
                <w:bCs/>
                <w:sz w:val="26"/>
                <w:szCs w:val="26"/>
                <w:lang w:eastAsia="ar-SA"/>
              </w:rPr>
              <w:t>433</w:t>
            </w:r>
            <w:r w:rsidRPr="00A35B5F">
              <w:rPr>
                <w:b/>
                <w:bCs/>
                <w:sz w:val="26"/>
                <w:szCs w:val="26"/>
                <w:lang w:eastAsia="ar-SA"/>
              </w:rPr>
              <w:t>,</w:t>
            </w:r>
            <w:r w:rsidR="002238E8">
              <w:rPr>
                <w:b/>
                <w:bCs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4913,2</w:t>
            </w:r>
          </w:p>
        </w:tc>
      </w:tr>
    </w:tbl>
    <w:p w14:paraId="03D80712" w14:textId="77777777" w:rsidR="00104A8C" w:rsidRPr="00A35B5F" w:rsidRDefault="00104A8C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124DEEE4" w14:textId="6B0739D9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подготовил:</w:t>
      </w:r>
    </w:p>
    <w:p w14:paraId="7D43B10D" w14:textId="77777777" w:rsidR="00A35B5F" w:rsidRDefault="00A35B5F" w:rsidP="00104A8C">
      <w:pPr>
        <w:jc w:val="both"/>
        <w:rPr>
          <w:sz w:val="26"/>
          <w:szCs w:val="26"/>
        </w:rPr>
      </w:pPr>
    </w:p>
    <w:p w14:paraId="52D25B59" w14:textId="20754443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служащий администрации </w:t>
      </w:r>
    </w:p>
    <w:p w14:paraId="0F4335D7" w14:textId="0B574DAC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Великосельского сельского поселения                                                                                                    А.И. Федина</w:t>
      </w:r>
    </w:p>
    <w:p w14:paraId="504D8295" w14:textId="77777777" w:rsidR="00A35B5F" w:rsidRDefault="00A35B5F" w:rsidP="00104A8C">
      <w:pPr>
        <w:jc w:val="both"/>
        <w:rPr>
          <w:sz w:val="26"/>
          <w:szCs w:val="26"/>
        </w:rPr>
      </w:pPr>
    </w:p>
    <w:p w14:paraId="48977FF2" w14:textId="3EB9E99B" w:rsidR="00A35B5F" w:rsidRPr="00A35B5F" w:rsidRDefault="00A35B5F" w:rsidP="00104A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35B5F">
        <w:rPr>
          <w:b/>
          <w:sz w:val="26"/>
          <w:szCs w:val="26"/>
        </w:rPr>
        <w:t>Согласовано</w:t>
      </w:r>
      <w:r>
        <w:rPr>
          <w:b/>
          <w:sz w:val="26"/>
          <w:szCs w:val="26"/>
        </w:rPr>
        <w:t>:</w:t>
      </w:r>
    </w:p>
    <w:p w14:paraId="73189D0D" w14:textId="77777777" w:rsidR="00A35B5F" w:rsidRDefault="00A35B5F" w:rsidP="00104A8C">
      <w:pPr>
        <w:jc w:val="both"/>
        <w:rPr>
          <w:sz w:val="26"/>
          <w:szCs w:val="26"/>
        </w:rPr>
      </w:pPr>
    </w:p>
    <w:p w14:paraId="528B618D" w14:textId="48E16B9E" w:rsidR="00A35B5F" w:rsidRDefault="00A35B5F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6111FA">
        <w:rPr>
          <w:b/>
          <w:bCs/>
          <w:sz w:val="26"/>
          <w:szCs w:val="26"/>
        </w:rPr>
        <w:t xml:space="preserve">Заместитель </w:t>
      </w:r>
      <w:r w:rsidR="00104A8C" w:rsidRPr="00A35B5F">
        <w:rPr>
          <w:b/>
          <w:bCs/>
          <w:sz w:val="26"/>
          <w:szCs w:val="26"/>
        </w:rPr>
        <w:t>Глав</w:t>
      </w:r>
      <w:r w:rsidR="006111FA">
        <w:rPr>
          <w:b/>
          <w:bCs/>
          <w:sz w:val="26"/>
          <w:szCs w:val="26"/>
        </w:rPr>
        <w:t>ы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71E47D66" w14:textId="3B9EE135" w:rsidR="004C151C" w:rsidRPr="00A35B5F" w:rsidRDefault="000C1B6A" w:rsidP="002C684A">
      <w:pPr>
        <w:jc w:val="both"/>
        <w:rPr>
          <w:sz w:val="26"/>
          <w:szCs w:val="26"/>
        </w:rPr>
      </w:pPr>
      <w:r w:rsidRPr="00A35B5F"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   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                                </w:t>
      </w:r>
      <w:r w:rsidR="006111FA">
        <w:rPr>
          <w:b/>
          <w:bCs/>
          <w:sz w:val="26"/>
          <w:szCs w:val="26"/>
        </w:rPr>
        <w:t>А.В. Иванова</w:t>
      </w:r>
    </w:p>
    <w:p w14:paraId="6E44E439" w14:textId="77777777" w:rsidR="00A35B5F" w:rsidRDefault="00A35B5F" w:rsidP="002C684A">
      <w:pPr>
        <w:jc w:val="both"/>
        <w:rPr>
          <w:b/>
          <w:bCs/>
          <w:sz w:val="26"/>
          <w:szCs w:val="26"/>
        </w:rPr>
      </w:pPr>
    </w:p>
    <w:p w14:paraId="3093A646" w14:textId="77777777" w:rsidR="00A35B5F" w:rsidRPr="00A35B5F" w:rsidRDefault="00A35B5F" w:rsidP="002C684A">
      <w:pPr>
        <w:jc w:val="both"/>
        <w:rPr>
          <w:b/>
          <w:bCs/>
          <w:sz w:val="26"/>
          <w:szCs w:val="26"/>
        </w:rPr>
      </w:pPr>
      <w:bookmarkStart w:id="0" w:name="_GoBack"/>
      <w:bookmarkEnd w:id="0"/>
    </w:p>
    <w:sectPr w:rsidR="00A35B5F" w:rsidRPr="00A35B5F" w:rsidSect="00A35B5F">
      <w:pgSz w:w="16838" w:h="11906" w:orient="landscape"/>
      <w:pgMar w:top="1134" w:right="851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D521E" w14:textId="77777777" w:rsidR="005B5CE0" w:rsidRDefault="005B5CE0">
      <w:r>
        <w:separator/>
      </w:r>
    </w:p>
  </w:endnote>
  <w:endnote w:type="continuationSeparator" w:id="0">
    <w:p w14:paraId="1B40F991" w14:textId="77777777" w:rsidR="005B5CE0" w:rsidRDefault="005B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D8B5" w14:textId="77777777" w:rsidR="002839BA" w:rsidRDefault="005B5C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87EA7" w14:textId="77777777" w:rsidR="002839BA" w:rsidRDefault="005B5C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9A6" w14:textId="77777777" w:rsidR="002839BA" w:rsidRDefault="005B5C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E22C4" w14:textId="77777777" w:rsidR="005B5CE0" w:rsidRDefault="005B5CE0">
      <w:r>
        <w:separator/>
      </w:r>
    </w:p>
  </w:footnote>
  <w:footnote w:type="continuationSeparator" w:id="0">
    <w:p w14:paraId="6001F35C" w14:textId="77777777" w:rsidR="005B5CE0" w:rsidRDefault="005B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44D5" w14:textId="77777777" w:rsidR="002839BA" w:rsidRDefault="005B5C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4934" w14:textId="77777777" w:rsidR="002839BA" w:rsidRDefault="005B5C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DB19" w14:textId="77777777" w:rsidR="002839BA" w:rsidRDefault="005B5C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C"/>
    <w:rsid w:val="000464D3"/>
    <w:rsid w:val="00091A78"/>
    <w:rsid w:val="000A2B46"/>
    <w:rsid w:val="000C1B6A"/>
    <w:rsid w:val="000D6181"/>
    <w:rsid w:val="000F4E37"/>
    <w:rsid w:val="00104A8C"/>
    <w:rsid w:val="001A131B"/>
    <w:rsid w:val="001B0F5A"/>
    <w:rsid w:val="001B12E3"/>
    <w:rsid w:val="002044DB"/>
    <w:rsid w:val="002238E8"/>
    <w:rsid w:val="0025118B"/>
    <w:rsid w:val="002604E5"/>
    <w:rsid w:val="00275D23"/>
    <w:rsid w:val="002912CC"/>
    <w:rsid w:val="002C684A"/>
    <w:rsid w:val="002D6F62"/>
    <w:rsid w:val="002E55C8"/>
    <w:rsid w:val="002E65A3"/>
    <w:rsid w:val="00311A00"/>
    <w:rsid w:val="00392726"/>
    <w:rsid w:val="003A51E4"/>
    <w:rsid w:val="004C151C"/>
    <w:rsid w:val="004D3183"/>
    <w:rsid w:val="00560A19"/>
    <w:rsid w:val="005A74A9"/>
    <w:rsid w:val="005B5CE0"/>
    <w:rsid w:val="005C68CC"/>
    <w:rsid w:val="005F4D93"/>
    <w:rsid w:val="006111FA"/>
    <w:rsid w:val="0063582A"/>
    <w:rsid w:val="0065527B"/>
    <w:rsid w:val="006D73C1"/>
    <w:rsid w:val="006E1DCD"/>
    <w:rsid w:val="0074136D"/>
    <w:rsid w:val="00741EA8"/>
    <w:rsid w:val="007770D4"/>
    <w:rsid w:val="007E0C08"/>
    <w:rsid w:val="00810C17"/>
    <w:rsid w:val="008135E9"/>
    <w:rsid w:val="00814712"/>
    <w:rsid w:val="00826289"/>
    <w:rsid w:val="00893B9F"/>
    <w:rsid w:val="008949BE"/>
    <w:rsid w:val="008B2571"/>
    <w:rsid w:val="008B787B"/>
    <w:rsid w:val="008D35AB"/>
    <w:rsid w:val="009011F5"/>
    <w:rsid w:val="00985879"/>
    <w:rsid w:val="00A219AE"/>
    <w:rsid w:val="00A35B5F"/>
    <w:rsid w:val="00A706E0"/>
    <w:rsid w:val="00A760CA"/>
    <w:rsid w:val="00A843A1"/>
    <w:rsid w:val="00AE76A7"/>
    <w:rsid w:val="00B24802"/>
    <w:rsid w:val="00B3427D"/>
    <w:rsid w:val="00B71A71"/>
    <w:rsid w:val="00B93C4A"/>
    <w:rsid w:val="00BB6330"/>
    <w:rsid w:val="00BC089D"/>
    <w:rsid w:val="00BD0CF8"/>
    <w:rsid w:val="00BD66C9"/>
    <w:rsid w:val="00CB7007"/>
    <w:rsid w:val="00D00108"/>
    <w:rsid w:val="00D36F98"/>
    <w:rsid w:val="00D949E6"/>
    <w:rsid w:val="00DD7780"/>
    <w:rsid w:val="00DE4057"/>
    <w:rsid w:val="00DF7F34"/>
    <w:rsid w:val="00E047FA"/>
    <w:rsid w:val="00E77C73"/>
    <w:rsid w:val="00E86C6A"/>
    <w:rsid w:val="00E91F67"/>
    <w:rsid w:val="00EA44E6"/>
    <w:rsid w:val="00ED62B9"/>
    <w:rsid w:val="00F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36CB-09B4-4782-8E8C-B3165977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2023-03-24T11:43:00Z</cp:lastPrinted>
  <dcterms:created xsi:type="dcterms:W3CDTF">2023-05-23T09:19:00Z</dcterms:created>
  <dcterms:modified xsi:type="dcterms:W3CDTF">2023-05-23T11:22:00Z</dcterms:modified>
</cp:coreProperties>
</file>